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4E8598" w14:textId="77777777" w:rsidR="00E23824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FECHA: …………………………..      </w:t>
      </w:r>
      <w:r>
        <w:rPr>
          <w:rFonts w:ascii="Calibri" w:eastAsia="Calibri" w:hAnsi="Calibri" w:cs="Calibri"/>
          <w:b/>
          <w:bCs/>
        </w:rPr>
        <w:t xml:space="preserve">    SOLICITUD DE INSCRIPCIÓN AÑO  2027</w:t>
      </w:r>
      <w:r>
        <w:rPr>
          <w:rFonts w:ascii="Calibri" w:eastAsia="Calibri" w:hAnsi="Calibri" w:cs="Calibri"/>
        </w:rPr>
        <w:t xml:space="preserve">             LEGAJO N°:______________</w:t>
      </w:r>
    </w:p>
    <w:p w14:paraId="606815B9" w14:textId="77777777" w:rsidR="00E23824" w:rsidRDefault="00E23824">
      <w:pPr>
        <w:jc w:val="center"/>
        <w:rPr>
          <w:rFonts w:ascii="Calibri" w:eastAsia="Calibri" w:hAnsi="Calibri" w:cs="Calibri"/>
          <w:sz w:val="16"/>
          <w:szCs w:val="16"/>
          <w:u w:val="single"/>
        </w:rPr>
      </w:pPr>
    </w:p>
    <w:tbl>
      <w:tblPr>
        <w:tblStyle w:val="a6"/>
        <w:tblW w:w="107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85"/>
        <w:gridCol w:w="423"/>
        <w:gridCol w:w="875"/>
        <w:gridCol w:w="425"/>
        <w:gridCol w:w="702"/>
        <w:gridCol w:w="1178"/>
        <w:gridCol w:w="383"/>
        <w:gridCol w:w="134"/>
        <w:gridCol w:w="291"/>
        <w:gridCol w:w="283"/>
        <w:gridCol w:w="1013"/>
        <w:gridCol w:w="708"/>
        <w:gridCol w:w="166"/>
        <w:gridCol w:w="396"/>
      </w:tblGrid>
      <w:tr w:rsidR="00E23824" w14:paraId="33D9384D" w14:textId="77777777">
        <w:tc>
          <w:tcPr>
            <w:tcW w:w="7772" w:type="dxa"/>
            <w:gridSpan w:val="7"/>
          </w:tcPr>
          <w:p w14:paraId="14163DA4" w14:textId="77777777" w:rsidR="00E23824" w:rsidRDefault="00000000">
            <w:pPr>
              <w:rPr>
                <w:rFonts w:ascii="Calibri" w:eastAsia="Calibri" w:hAnsi="Calibri" w:cs="Calibri"/>
                <w:u w:val="single"/>
              </w:rPr>
            </w:pPr>
            <w:r>
              <w:rPr>
                <w:rFonts w:ascii="Calibri" w:eastAsia="Calibri" w:hAnsi="Calibri" w:cs="Calibri"/>
              </w:rPr>
              <w:t>CARRERA-        “</w:t>
            </w:r>
            <w:r>
              <w:rPr>
                <w:rFonts w:ascii="Calibri" w:eastAsia="Calibri" w:hAnsi="Calibri" w:cs="Calibri"/>
                <w:b/>
                <w:bCs/>
              </w:rPr>
              <w:t>TECNICATURA EN GESTIÓN SOCIOCULTURAL”</w:t>
            </w:r>
          </w:p>
        </w:tc>
        <w:tc>
          <w:tcPr>
            <w:tcW w:w="2991" w:type="dxa"/>
            <w:gridSpan w:val="7"/>
          </w:tcPr>
          <w:p w14:paraId="3447717B" w14:textId="77777777" w:rsidR="00E23824" w:rsidRDefault="00000000">
            <w:pPr>
              <w:rPr>
                <w:rFonts w:ascii="Calibri" w:eastAsia="Calibri" w:hAnsi="Calibri" w:cs="Calibri"/>
                <w:u w:val="single"/>
              </w:rPr>
            </w:pPr>
            <w:r>
              <w:rPr>
                <w:rFonts w:ascii="Calibri" w:eastAsia="Calibri" w:hAnsi="Calibri" w:cs="Calibri"/>
              </w:rPr>
              <w:t>CURSO:          º  AÑO</w:t>
            </w:r>
          </w:p>
        </w:tc>
      </w:tr>
      <w:tr w:rsidR="00E23824" w14:paraId="6D514FB9" w14:textId="77777777">
        <w:tc>
          <w:tcPr>
            <w:tcW w:w="10763" w:type="dxa"/>
            <w:gridSpan w:val="14"/>
          </w:tcPr>
          <w:p w14:paraId="2F51B9CA" w14:textId="77777777" w:rsidR="00E23824" w:rsidRDefault="00000000">
            <w:pPr>
              <w:rPr>
                <w:rFonts w:ascii="Calibri" w:eastAsia="Calibri" w:hAnsi="Calibri" w:cs="Calibri"/>
                <w:u w:val="single"/>
              </w:rPr>
            </w:pPr>
            <w:r>
              <w:rPr>
                <w:rFonts w:ascii="Calibri" w:eastAsia="Calibri" w:hAnsi="Calibri" w:cs="Calibri"/>
              </w:rPr>
              <w:t>APELLIDO/S Y NOMBRES:</w:t>
            </w:r>
          </w:p>
        </w:tc>
      </w:tr>
      <w:tr w:rsidR="00E23824" w14:paraId="3C7578B6" w14:textId="77777777">
        <w:tc>
          <w:tcPr>
            <w:tcW w:w="6211" w:type="dxa"/>
            <w:gridSpan w:val="5"/>
          </w:tcPr>
          <w:p w14:paraId="636C6823" w14:textId="77777777" w:rsidR="00E23824" w:rsidRDefault="00000000">
            <w:pPr>
              <w:rPr>
                <w:rFonts w:ascii="Calibri" w:eastAsia="Calibri" w:hAnsi="Calibri" w:cs="Calibri"/>
                <w:u w:val="single"/>
              </w:rPr>
            </w:pPr>
            <w:r>
              <w:rPr>
                <w:rFonts w:ascii="Calibri" w:eastAsia="Calibri" w:hAnsi="Calibri" w:cs="Calibri"/>
              </w:rPr>
              <w:t>LUGAR DE NAC:</w:t>
            </w:r>
          </w:p>
        </w:tc>
        <w:tc>
          <w:tcPr>
            <w:tcW w:w="1695" w:type="dxa"/>
            <w:gridSpan w:val="3"/>
          </w:tcPr>
          <w:p w14:paraId="50E3F156" w14:textId="77777777" w:rsidR="00E23824" w:rsidRDefault="00000000">
            <w:pPr>
              <w:rPr>
                <w:rFonts w:ascii="Calibri" w:eastAsia="Calibri" w:hAnsi="Calibri" w:cs="Calibri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FECHA DE NAC.</w:t>
            </w:r>
          </w:p>
        </w:tc>
        <w:tc>
          <w:tcPr>
            <w:tcW w:w="291" w:type="dxa"/>
          </w:tcPr>
          <w:p w14:paraId="53AE5C4A" w14:textId="77777777" w:rsidR="00E23824" w:rsidRDefault="00E23824">
            <w:pPr>
              <w:rPr>
                <w:rFonts w:ascii="Calibri" w:eastAsia="Calibri" w:hAnsi="Calibri" w:cs="Calibri"/>
                <w:u w:val="single"/>
              </w:rPr>
            </w:pPr>
          </w:p>
        </w:tc>
        <w:tc>
          <w:tcPr>
            <w:tcW w:w="283" w:type="dxa"/>
          </w:tcPr>
          <w:p w14:paraId="631759DF" w14:textId="77777777" w:rsidR="00E23824" w:rsidRDefault="00E23824">
            <w:pPr>
              <w:rPr>
                <w:rFonts w:ascii="Calibri" w:eastAsia="Calibri" w:hAnsi="Calibri" w:cs="Calibri"/>
                <w:u w:val="single"/>
              </w:rPr>
            </w:pPr>
          </w:p>
        </w:tc>
        <w:tc>
          <w:tcPr>
            <w:tcW w:w="1013" w:type="dxa"/>
          </w:tcPr>
          <w:p w14:paraId="11DFBBCC" w14:textId="77777777" w:rsidR="00E23824" w:rsidRDefault="00E23824">
            <w:pPr>
              <w:rPr>
                <w:rFonts w:ascii="Calibri" w:eastAsia="Calibri" w:hAnsi="Calibri" w:cs="Calibri"/>
                <w:u w:val="single"/>
              </w:rPr>
            </w:pPr>
          </w:p>
        </w:tc>
        <w:tc>
          <w:tcPr>
            <w:tcW w:w="708" w:type="dxa"/>
            <w:vAlign w:val="center"/>
          </w:tcPr>
          <w:p w14:paraId="4F343748" w14:textId="77777777" w:rsidR="00E23824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EDAD</w:t>
            </w:r>
          </w:p>
        </w:tc>
        <w:tc>
          <w:tcPr>
            <w:tcW w:w="562" w:type="dxa"/>
            <w:gridSpan w:val="2"/>
          </w:tcPr>
          <w:p w14:paraId="2139AB83" w14:textId="77777777" w:rsidR="00E23824" w:rsidRDefault="00E23824">
            <w:pPr>
              <w:rPr>
                <w:rFonts w:ascii="Calibri" w:eastAsia="Calibri" w:hAnsi="Calibri" w:cs="Calibri"/>
                <w:u w:val="single"/>
              </w:rPr>
            </w:pPr>
          </w:p>
        </w:tc>
      </w:tr>
      <w:tr w:rsidR="00E23824" w14:paraId="09A43482" w14:textId="77777777">
        <w:tc>
          <w:tcPr>
            <w:tcW w:w="4209" w:type="dxa"/>
            <w:gridSpan w:val="2"/>
            <w:tcBorders>
              <w:right w:val="nil"/>
            </w:tcBorders>
          </w:tcPr>
          <w:p w14:paraId="01A4B9D5" w14:textId="77777777" w:rsidR="00E23824" w:rsidRDefault="00000000">
            <w:pPr>
              <w:rPr>
                <w:rFonts w:ascii="Calibri" w:eastAsia="Calibri" w:hAnsi="Calibri" w:cs="Calibri"/>
                <w:u w:val="single"/>
              </w:rPr>
            </w:pPr>
            <w:r>
              <w:rPr>
                <w:rFonts w:ascii="Calibri" w:eastAsia="Calibri" w:hAnsi="Calibri" w:cs="Calibri"/>
              </w:rPr>
              <w:t>NACIONALIDAD:</w:t>
            </w:r>
          </w:p>
        </w:tc>
        <w:tc>
          <w:tcPr>
            <w:tcW w:w="6554" w:type="dxa"/>
            <w:gridSpan w:val="12"/>
            <w:tcBorders>
              <w:left w:val="nil"/>
            </w:tcBorders>
          </w:tcPr>
          <w:p w14:paraId="2779E072" w14:textId="77777777" w:rsidR="00E23824" w:rsidRDefault="00000000">
            <w:pPr>
              <w:tabs>
                <w:tab w:val="center" w:pos="2869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TEL. Pers.</w:t>
            </w:r>
            <w:r>
              <w:rPr>
                <w:rFonts w:ascii="Calibri" w:eastAsia="Calibri" w:hAnsi="Calibri" w:cs="Calibri"/>
              </w:rPr>
              <w:tab/>
              <w:t xml:space="preserve">           TEL Resp.</w:t>
            </w:r>
          </w:p>
        </w:tc>
      </w:tr>
      <w:tr w:rsidR="00E23824" w14:paraId="48AD35BC" w14:textId="77777777">
        <w:tc>
          <w:tcPr>
            <w:tcW w:w="7389" w:type="dxa"/>
            <w:gridSpan w:val="6"/>
          </w:tcPr>
          <w:p w14:paraId="7B7F1BF4" w14:textId="77777777" w:rsidR="00E23824" w:rsidRDefault="00000000">
            <w:pPr>
              <w:rPr>
                <w:rFonts w:ascii="Calibri" w:eastAsia="Calibri" w:hAnsi="Calibri" w:cs="Calibri"/>
                <w:u w:val="single"/>
              </w:rPr>
            </w:pPr>
            <w:r>
              <w:rPr>
                <w:rFonts w:ascii="Calibri" w:eastAsia="Calibri" w:hAnsi="Calibri" w:cs="Calibri"/>
              </w:rPr>
              <w:t xml:space="preserve">DOMICILIO:           </w:t>
            </w:r>
          </w:p>
        </w:tc>
        <w:tc>
          <w:tcPr>
            <w:tcW w:w="3374" w:type="dxa"/>
            <w:gridSpan w:val="8"/>
          </w:tcPr>
          <w:p w14:paraId="56605517" w14:textId="77777777" w:rsidR="00E23824" w:rsidRDefault="00000000">
            <w:pPr>
              <w:rPr>
                <w:rFonts w:ascii="Calibri" w:eastAsia="Calibri" w:hAnsi="Calibri" w:cs="Calibri"/>
                <w:u w:val="single"/>
              </w:rPr>
            </w:pPr>
            <w:r>
              <w:rPr>
                <w:rFonts w:ascii="Calibri" w:eastAsia="Calibri" w:hAnsi="Calibri" w:cs="Calibri"/>
              </w:rPr>
              <w:t>CUIL</w:t>
            </w:r>
          </w:p>
        </w:tc>
      </w:tr>
      <w:tr w:rsidR="00E23824" w14:paraId="1D0FE4B2" w14:textId="77777777">
        <w:tc>
          <w:tcPr>
            <w:tcW w:w="3786" w:type="dxa"/>
          </w:tcPr>
          <w:p w14:paraId="37F35A18" w14:textId="77777777" w:rsidR="00E23824" w:rsidRDefault="00000000">
            <w:pPr>
              <w:rPr>
                <w:rFonts w:ascii="Calibri" w:eastAsia="Calibri" w:hAnsi="Calibri" w:cs="Calibri"/>
                <w:u w:val="single"/>
              </w:rPr>
            </w:pPr>
            <w:r>
              <w:rPr>
                <w:rFonts w:ascii="Calibri" w:eastAsia="Calibri" w:hAnsi="Calibri" w:cs="Calibri"/>
              </w:rPr>
              <w:t>LOCALIDAD:</w:t>
            </w:r>
          </w:p>
        </w:tc>
        <w:tc>
          <w:tcPr>
            <w:tcW w:w="6977" w:type="dxa"/>
            <w:gridSpan w:val="13"/>
          </w:tcPr>
          <w:p w14:paraId="0DD41AAC" w14:textId="77777777" w:rsidR="00E23824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E-MAIL:</w:t>
            </w:r>
          </w:p>
        </w:tc>
      </w:tr>
      <w:tr w:rsidR="00E23824" w14:paraId="7A654FA0" w14:textId="77777777">
        <w:tc>
          <w:tcPr>
            <w:tcW w:w="10763" w:type="dxa"/>
            <w:gridSpan w:val="14"/>
          </w:tcPr>
          <w:p w14:paraId="05C53A96" w14:textId="77777777" w:rsidR="00E23824" w:rsidRDefault="00000000">
            <w:pPr>
              <w:rPr>
                <w:rFonts w:ascii="Calibri" w:eastAsia="Calibri" w:hAnsi="Calibri" w:cs="Calibri"/>
                <w:u w:val="single"/>
              </w:rPr>
            </w:pPr>
            <w:r>
              <w:rPr>
                <w:rFonts w:ascii="Calibri" w:eastAsia="Calibri" w:hAnsi="Calibri" w:cs="Calibri"/>
              </w:rPr>
              <w:t>TÍTULO/S:</w:t>
            </w:r>
          </w:p>
        </w:tc>
      </w:tr>
      <w:tr w:rsidR="00E23824" w14:paraId="491251D1" w14:textId="77777777">
        <w:tc>
          <w:tcPr>
            <w:tcW w:w="10763" w:type="dxa"/>
            <w:gridSpan w:val="14"/>
          </w:tcPr>
          <w:p w14:paraId="1BACA3BD" w14:textId="77777777" w:rsidR="00E23824" w:rsidRDefault="00000000">
            <w:pPr>
              <w:rPr>
                <w:rFonts w:ascii="Calibri" w:eastAsia="Calibri" w:hAnsi="Calibri" w:cs="Calibri"/>
                <w:u w:val="single"/>
              </w:rPr>
            </w:pPr>
            <w:r>
              <w:rPr>
                <w:rFonts w:ascii="Calibri" w:eastAsia="Calibri" w:hAnsi="Calibri" w:cs="Calibri"/>
              </w:rPr>
              <w:t>ESTABLECIMIENTO DE DONDE EGRESÓ:</w:t>
            </w:r>
          </w:p>
        </w:tc>
      </w:tr>
      <w:tr w:rsidR="00E23824" w14:paraId="5C508E2D" w14:textId="77777777">
        <w:tc>
          <w:tcPr>
            <w:tcW w:w="10763" w:type="dxa"/>
            <w:gridSpan w:val="14"/>
          </w:tcPr>
          <w:p w14:paraId="5ED995B1" w14:textId="77777777" w:rsidR="00E23824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AÑO QUE EGRESÓ DE NIVEL SECUNDARIO:</w:t>
            </w:r>
          </w:p>
        </w:tc>
      </w:tr>
      <w:tr w:rsidR="00E23824" w14:paraId="1F0C69FB" w14:textId="77777777">
        <w:tc>
          <w:tcPr>
            <w:tcW w:w="5084" w:type="dxa"/>
            <w:gridSpan w:val="3"/>
          </w:tcPr>
          <w:p w14:paraId="196B3D40" w14:textId="77777777" w:rsidR="00E23824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CURSA COMO ESTUDIANTE:                   </w:t>
            </w:r>
            <w:r>
              <w:rPr>
                <w:rFonts w:ascii="Calibri" w:eastAsia="Calibri" w:hAnsi="Calibri" w:cs="Calibri"/>
                <w:b/>
                <w:bCs/>
              </w:rPr>
              <w:t>REGULAR</w:t>
            </w:r>
          </w:p>
        </w:tc>
        <w:tc>
          <w:tcPr>
            <w:tcW w:w="425" w:type="dxa"/>
          </w:tcPr>
          <w:p w14:paraId="42197F1D" w14:textId="77777777" w:rsidR="00E23824" w:rsidRDefault="00E2382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63" w:type="dxa"/>
            <w:gridSpan w:val="3"/>
          </w:tcPr>
          <w:p w14:paraId="672E6495" w14:textId="77777777" w:rsidR="00E23824" w:rsidRDefault="00000000">
            <w:pPr>
              <w:ind w:left="170"/>
              <w:jc w:val="right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ESPECIAL</w:t>
            </w:r>
          </w:p>
        </w:tc>
        <w:tc>
          <w:tcPr>
            <w:tcW w:w="425" w:type="dxa"/>
            <w:gridSpan w:val="2"/>
          </w:tcPr>
          <w:p w14:paraId="79D59B4A" w14:textId="77777777" w:rsidR="00E23824" w:rsidRDefault="00E2382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170" w:type="dxa"/>
            <w:gridSpan w:val="4"/>
          </w:tcPr>
          <w:p w14:paraId="12B36D0E" w14:textId="77777777" w:rsidR="00E23824" w:rsidRDefault="00000000">
            <w:pPr>
              <w:jc w:val="right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LIBRE</w:t>
            </w:r>
          </w:p>
        </w:tc>
        <w:tc>
          <w:tcPr>
            <w:tcW w:w="396" w:type="dxa"/>
          </w:tcPr>
          <w:p w14:paraId="086B7FA4" w14:textId="77777777" w:rsidR="00E23824" w:rsidRDefault="00E23824">
            <w:pPr>
              <w:rPr>
                <w:rFonts w:ascii="Calibri" w:eastAsia="Calibri" w:hAnsi="Calibri" w:cs="Calibri"/>
              </w:rPr>
            </w:pPr>
          </w:p>
        </w:tc>
      </w:tr>
    </w:tbl>
    <w:p w14:paraId="3A4A8CE3" w14:textId="77777777" w:rsidR="00E23824" w:rsidRDefault="00E23824">
      <w:pPr>
        <w:rPr>
          <w:rFonts w:ascii="Calibri" w:eastAsia="Calibri" w:hAnsi="Calibri" w:cs="Calibri"/>
          <w:b/>
          <w:bCs/>
          <w:sz w:val="10"/>
          <w:szCs w:val="10"/>
          <w:u w:val="single"/>
        </w:rPr>
      </w:pPr>
    </w:p>
    <w:p w14:paraId="590BBDF9" w14:textId="77777777" w:rsidR="00E23824" w:rsidRDefault="00000000">
      <w:pPr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Espacios Curriculares en que se inscribe:   </w:t>
      </w:r>
    </w:p>
    <w:p w14:paraId="3283EDAC" w14:textId="77777777" w:rsidR="00E23824" w:rsidRDefault="00000000">
      <w:pPr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  <w:u w:val="single"/>
        </w:rPr>
        <w:t>PRIMER AÑO</w:t>
      </w:r>
    </w:p>
    <w:tbl>
      <w:tblPr>
        <w:tblStyle w:val="a7"/>
        <w:tblW w:w="102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8"/>
        <w:gridCol w:w="4942"/>
        <w:gridCol w:w="425"/>
        <w:gridCol w:w="426"/>
        <w:gridCol w:w="425"/>
        <w:gridCol w:w="2859"/>
        <w:gridCol w:w="425"/>
        <w:gridCol w:w="426"/>
      </w:tblGrid>
      <w:tr w:rsidR="00E23824" w14:paraId="656EC821" w14:textId="77777777">
        <w:tc>
          <w:tcPr>
            <w:tcW w:w="298" w:type="dxa"/>
          </w:tcPr>
          <w:p w14:paraId="0A41AEC3" w14:textId="77777777" w:rsidR="00E23824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942" w:type="dxa"/>
          </w:tcPr>
          <w:p w14:paraId="14DA2910" w14:textId="77777777" w:rsidR="00E23824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PEDAGOGÍA SOCIAL</w:t>
            </w:r>
          </w:p>
        </w:tc>
        <w:tc>
          <w:tcPr>
            <w:tcW w:w="425" w:type="dxa"/>
          </w:tcPr>
          <w:p w14:paraId="10660376" w14:textId="77777777" w:rsidR="00E23824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426" w:type="dxa"/>
          </w:tcPr>
          <w:p w14:paraId="349F85A2" w14:textId="77777777" w:rsidR="00E23824" w:rsidRDefault="00E23824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</w:tcPr>
          <w:p w14:paraId="66D6616E" w14:textId="77777777" w:rsidR="00E23824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2859" w:type="dxa"/>
          </w:tcPr>
          <w:p w14:paraId="4964A109" w14:textId="77777777" w:rsidR="00E23824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PATRIMONIO</w:t>
            </w:r>
          </w:p>
        </w:tc>
        <w:tc>
          <w:tcPr>
            <w:tcW w:w="425" w:type="dxa"/>
          </w:tcPr>
          <w:p w14:paraId="3482BB93" w14:textId="77777777" w:rsidR="00E23824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426" w:type="dxa"/>
          </w:tcPr>
          <w:p w14:paraId="1662C00F" w14:textId="77777777" w:rsidR="00E23824" w:rsidRDefault="00E23824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E23824" w14:paraId="3A5274F1" w14:textId="77777777">
        <w:tc>
          <w:tcPr>
            <w:tcW w:w="298" w:type="dxa"/>
          </w:tcPr>
          <w:p w14:paraId="66007B2B" w14:textId="77777777" w:rsidR="00E23824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942" w:type="dxa"/>
          </w:tcPr>
          <w:p w14:paraId="3B821104" w14:textId="77777777" w:rsidR="00E23824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TECNOLOGÍA DE LA INFORMACIÓN Y  COMUNICACIÓN</w:t>
            </w:r>
          </w:p>
        </w:tc>
        <w:tc>
          <w:tcPr>
            <w:tcW w:w="425" w:type="dxa"/>
          </w:tcPr>
          <w:p w14:paraId="07D38B9E" w14:textId="77777777" w:rsidR="00E23824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426" w:type="dxa"/>
          </w:tcPr>
          <w:p w14:paraId="599FD29C" w14:textId="77777777" w:rsidR="00E23824" w:rsidRDefault="00E23824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</w:tcPr>
          <w:p w14:paraId="635F9CF0" w14:textId="77777777" w:rsidR="00E23824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2859" w:type="dxa"/>
          </w:tcPr>
          <w:p w14:paraId="66147D19" w14:textId="77777777" w:rsidR="00E23824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INTEGRACIÓN Y PRÁCTICA I</w:t>
            </w:r>
          </w:p>
        </w:tc>
        <w:tc>
          <w:tcPr>
            <w:tcW w:w="425" w:type="dxa"/>
          </w:tcPr>
          <w:p w14:paraId="3B102716" w14:textId="77777777" w:rsidR="00E23824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426" w:type="dxa"/>
          </w:tcPr>
          <w:p w14:paraId="75B84C42" w14:textId="77777777" w:rsidR="00E23824" w:rsidRDefault="00E23824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E23824" w14:paraId="6B8E34EF" w14:textId="77777777">
        <w:tc>
          <w:tcPr>
            <w:tcW w:w="298" w:type="dxa"/>
          </w:tcPr>
          <w:p w14:paraId="085D09DC" w14:textId="77777777" w:rsidR="00E23824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942" w:type="dxa"/>
          </w:tcPr>
          <w:p w14:paraId="744FFB42" w14:textId="77777777" w:rsidR="00E23824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HISTORIA ARGENTINA Y LATINOAMERICANA DEL ARTE Y LA CULTURA</w:t>
            </w:r>
          </w:p>
        </w:tc>
        <w:tc>
          <w:tcPr>
            <w:tcW w:w="425" w:type="dxa"/>
          </w:tcPr>
          <w:p w14:paraId="3B6717FA" w14:textId="77777777" w:rsidR="00E23824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426" w:type="dxa"/>
          </w:tcPr>
          <w:p w14:paraId="7D0F952D" w14:textId="77777777" w:rsidR="00E23824" w:rsidRDefault="00E23824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</w:tcPr>
          <w:p w14:paraId="59DAEADD" w14:textId="77777777" w:rsidR="00E23824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2859" w:type="dxa"/>
          </w:tcPr>
          <w:p w14:paraId="3E710284" w14:textId="77777777" w:rsidR="00E23824" w:rsidRDefault="00E2382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5" w:type="dxa"/>
          </w:tcPr>
          <w:p w14:paraId="107A60D1" w14:textId="77777777" w:rsidR="00E23824" w:rsidRDefault="00E23824">
            <w:pPr>
              <w:spacing w:line="36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426" w:type="dxa"/>
          </w:tcPr>
          <w:p w14:paraId="41E0E3C1" w14:textId="77777777" w:rsidR="00E23824" w:rsidRDefault="00E23824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E23824" w14:paraId="2F3CB3AF" w14:textId="77777777">
        <w:tc>
          <w:tcPr>
            <w:tcW w:w="298" w:type="dxa"/>
          </w:tcPr>
          <w:p w14:paraId="49919C26" w14:textId="77777777" w:rsidR="00E23824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942" w:type="dxa"/>
          </w:tcPr>
          <w:p w14:paraId="72204A39" w14:textId="77777777" w:rsidR="00E23824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LENGUAJES ARTÍSTICOS EXPRESIVOS</w:t>
            </w:r>
          </w:p>
        </w:tc>
        <w:tc>
          <w:tcPr>
            <w:tcW w:w="425" w:type="dxa"/>
          </w:tcPr>
          <w:p w14:paraId="5BCC668A" w14:textId="77777777" w:rsidR="00E23824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426" w:type="dxa"/>
          </w:tcPr>
          <w:p w14:paraId="4B86A375" w14:textId="77777777" w:rsidR="00E23824" w:rsidRDefault="00E23824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</w:tcPr>
          <w:p w14:paraId="0739ABDB" w14:textId="77777777" w:rsidR="00E23824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2859" w:type="dxa"/>
          </w:tcPr>
          <w:p w14:paraId="4A8296B2" w14:textId="77777777" w:rsidR="00E23824" w:rsidRDefault="00E2382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5" w:type="dxa"/>
          </w:tcPr>
          <w:p w14:paraId="0EDC15F7" w14:textId="77777777" w:rsidR="00E23824" w:rsidRDefault="00E23824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6" w:type="dxa"/>
          </w:tcPr>
          <w:p w14:paraId="2C435C67" w14:textId="77777777" w:rsidR="00E23824" w:rsidRDefault="00E23824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E23824" w14:paraId="46B03FEB" w14:textId="77777777">
        <w:tc>
          <w:tcPr>
            <w:tcW w:w="298" w:type="dxa"/>
          </w:tcPr>
          <w:p w14:paraId="46C6195D" w14:textId="77777777" w:rsidR="00E23824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4942" w:type="dxa"/>
          </w:tcPr>
          <w:p w14:paraId="38C7E7FE" w14:textId="77777777" w:rsidR="00E23824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GESTIÓN SOCIOCULTURAL I</w:t>
            </w:r>
          </w:p>
        </w:tc>
        <w:tc>
          <w:tcPr>
            <w:tcW w:w="425" w:type="dxa"/>
          </w:tcPr>
          <w:p w14:paraId="681BC1A1" w14:textId="77777777" w:rsidR="00E23824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426" w:type="dxa"/>
          </w:tcPr>
          <w:p w14:paraId="0BE02CD6" w14:textId="77777777" w:rsidR="00E23824" w:rsidRDefault="00E23824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</w:tcPr>
          <w:p w14:paraId="3224BE12" w14:textId="77777777" w:rsidR="00E23824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2859" w:type="dxa"/>
          </w:tcPr>
          <w:p w14:paraId="469C9872" w14:textId="77777777" w:rsidR="00E23824" w:rsidRDefault="00E2382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5" w:type="dxa"/>
          </w:tcPr>
          <w:p w14:paraId="00913A70" w14:textId="77777777" w:rsidR="00E23824" w:rsidRDefault="00E23824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6" w:type="dxa"/>
          </w:tcPr>
          <w:p w14:paraId="5E7B992D" w14:textId="77777777" w:rsidR="00E23824" w:rsidRDefault="00E23824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</w:tbl>
    <w:p w14:paraId="7291073D" w14:textId="77777777" w:rsidR="00E23824" w:rsidRDefault="00E23824">
      <w:pPr>
        <w:jc w:val="center"/>
        <w:rPr>
          <w:rFonts w:ascii="Calibri" w:eastAsia="Calibri" w:hAnsi="Calibri" w:cs="Calibri"/>
          <w:b/>
          <w:bCs/>
          <w:sz w:val="22"/>
          <w:szCs w:val="22"/>
          <w:u w:val="single"/>
        </w:rPr>
      </w:pPr>
    </w:p>
    <w:p w14:paraId="40CFAC71" w14:textId="77777777" w:rsidR="00E23824" w:rsidRDefault="00000000">
      <w:pPr>
        <w:jc w:val="center"/>
        <w:rPr>
          <w:rFonts w:ascii="Calibri" w:eastAsia="Calibri" w:hAnsi="Calibri" w:cs="Calibri"/>
          <w:b/>
          <w:bCs/>
          <w:sz w:val="22"/>
          <w:szCs w:val="22"/>
          <w:u w:val="single"/>
        </w:rPr>
      </w:pPr>
      <w:r>
        <w:rPr>
          <w:rFonts w:ascii="Calibri" w:eastAsia="Calibri" w:hAnsi="Calibri" w:cs="Calibri"/>
          <w:b/>
          <w:bCs/>
          <w:sz w:val="22"/>
          <w:szCs w:val="22"/>
          <w:u w:val="single"/>
        </w:rPr>
        <w:t>SEGUNDO AÑO</w:t>
      </w:r>
    </w:p>
    <w:tbl>
      <w:tblPr>
        <w:tblStyle w:val="a8"/>
        <w:tblW w:w="1049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8"/>
        <w:gridCol w:w="4416"/>
        <w:gridCol w:w="425"/>
        <w:gridCol w:w="425"/>
        <w:gridCol w:w="425"/>
        <w:gridCol w:w="3645"/>
        <w:gridCol w:w="440"/>
        <w:gridCol w:w="425"/>
      </w:tblGrid>
      <w:tr w:rsidR="00E23824" w14:paraId="67128700" w14:textId="77777777">
        <w:tc>
          <w:tcPr>
            <w:tcW w:w="298" w:type="dxa"/>
          </w:tcPr>
          <w:p w14:paraId="7A17397F" w14:textId="77777777" w:rsidR="00E23824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416" w:type="dxa"/>
          </w:tcPr>
          <w:p w14:paraId="6805C428" w14:textId="77777777" w:rsidR="00E23824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PROBLEMÁTICAS SOCIOANTROPOLÓGICAS</w:t>
            </w:r>
          </w:p>
        </w:tc>
        <w:tc>
          <w:tcPr>
            <w:tcW w:w="425" w:type="dxa"/>
          </w:tcPr>
          <w:p w14:paraId="404318A9" w14:textId="77777777" w:rsidR="00E23824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425" w:type="dxa"/>
          </w:tcPr>
          <w:p w14:paraId="6915D4F9" w14:textId="77777777" w:rsidR="00E23824" w:rsidRDefault="00E23824">
            <w:pPr>
              <w:rPr>
                <w:rFonts w:ascii="Calibri" w:eastAsia="Calibri" w:hAnsi="Calibri" w:cs="Calibri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425" w:type="dxa"/>
          </w:tcPr>
          <w:p w14:paraId="05983C89" w14:textId="77777777" w:rsidR="00E23824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3645" w:type="dxa"/>
          </w:tcPr>
          <w:p w14:paraId="3C5712B6" w14:textId="77777777" w:rsidR="00E23824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PLANIFICACIÓN DE PROYECTOS SOCIOCULTURALES</w:t>
            </w:r>
          </w:p>
        </w:tc>
        <w:tc>
          <w:tcPr>
            <w:tcW w:w="440" w:type="dxa"/>
          </w:tcPr>
          <w:p w14:paraId="737599C5" w14:textId="77777777" w:rsidR="00E23824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425" w:type="dxa"/>
          </w:tcPr>
          <w:p w14:paraId="0199099D" w14:textId="77777777" w:rsidR="00E23824" w:rsidRDefault="00E23824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E23824" w14:paraId="23FA784A" w14:textId="77777777">
        <w:tc>
          <w:tcPr>
            <w:tcW w:w="298" w:type="dxa"/>
          </w:tcPr>
          <w:p w14:paraId="4CD20954" w14:textId="77777777" w:rsidR="00E23824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416" w:type="dxa"/>
          </w:tcPr>
          <w:p w14:paraId="30BCCA43" w14:textId="77777777" w:rsidR="00E23824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METODOLOGÍA DE LA INVESTIGACIÓN</w:t>
            </w:r>
          </w:p>
        </w:tc>
        <w:tc>
          <w:tcPr>
            <w:tcW w:w="425" w:type="dxa"/>
          </w:tcPr>
          <w:p w14:paraId="55A831A6" w14:textId="77777777" w:rsidR="00E23824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425" w:type="dxa"/>
          </w:tcPr>
          <w:p w14:paraId="308587D2" w14:textId="77777777" w:rsidR="00E23824" w:rsidRDefault="00E23824">
            <w:pPr>
              <w:ind w:left="140"/>
              <w:rPr>
                <w:rFonts w:ascii="Calibri" w:eastAsia="Calibri" w:hAnsi="Calibri" w:cs="Calibri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425" w:type="dxa"/>
          </w:tcPr>
          <w:p w14:paraId="0DB846F4" w14:textId="77777777" w:rsidR="00E23824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3645" w:type="dxa"/>
          </w:tcPr>
          <w:p w14:paraId="7186B2F0" w14:textId="77777777" w:rsidR="00E23824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TURISMO CULTURAL</w:t>
            </w:r>
          </w:p>
        </w:tc>
        <w:tc>
          <w:tcPr>
            <w:tcW w:w="440" w:type="dxa"/>
          </w:tcPr>
          <w:p w14:paraId="578B9926" w14:textId="77777777" w:rsidR="00E23824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425" w:type="dxa"/>
          </w:tcPr>
          <w:p w14:paraId="217F194E" w14:textId="77777777" w:rsidR="00E23824" w:rsidRDefault="00E23824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E23824" w14:paraId="19143AEA" w14:textId="77777777">
        <w:tc>
          <w:tcPr>
            <w:tcW w:w="298" w:type="dxa"/>
          </w:tcPr>
          <w:p w14:paraId="5AE57623" w14:textId="77777777" w:rsidR="00E23824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416" w:type="dxa"/>
          </w:tcPr>
          <w:p w14:paraId="2FF212F4" w14:textId="77777777" w:rsidR="00E23824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COMUNICACIÓN Y GESTIÓN SOCIOCULTURAL</w:t>
            </w:r>
          </w:p>
        </w:tc>
        <w:tc>
          <w:tcPr>
            <w:tcW w:w="425" w:type="dxa"/>
          </w:tcPr>
          <w:p w14:paraId="74CDE63E" w14:textId="77777777" w:rsidR="00E23824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425" w:type="dxa"/>
          </w:tcPr>
          <w:p w14:paraId="1A06BCEE" w14:textId="77777777" w:rsidR="00E23824" w:rsidRDefault="00E23824">
            <w:pPr>
              <w:rPr>
                <w:rFonts w:ascii="Calibri" w:eastAsia="Calibri" w:hAnsi="Calibri" w:cs="Calibri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425" w:type="dxa"/>
          </w:tcPr>
          <w:p w14:paraId="0F8AB93A" w14:textId="77777777" w:rsidR="00E23824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3645" w:type="dxa"/>
          </w:tcPr>
          <w:p w14:paraId="57F0937A" w14:textId="77777777" w:rsidR="00E23824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INTEGRACIÓN Y PRÁCTICA II</w:t>
            </w:r>
          </w:p>
        </w:tc>
        <w:tc>
          <w:tcPr>
            <w:tcW w:w="440" w:type="dxa"/>
          </w:tcPr>
          <w:p w14:paraId="43568C02" w14:textId="77777777" w:rsidR="00E23824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425" w:type="dxa"/>
          </w:tcPr>
          <w:p w14:paraId="6A45F6A6" w14:textId="77777777" w:rsidR="00E23824" w:rsidRDefault="00E23824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E23824" w14:paraId="3BFDB355" w14:textId="77777777">
        <w:tc>
          <w:tcPr>
            <w:tcW w:w="298" w:type="dxa"/>
          </w:tcPr>
          <w:p w14:paraId="3824D91B" w14:textId="77777777" w:rsidR="00E23824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416" w:type="dxa"/>
          </w:tcPr>
          <w:p w14:paraId="78A9C030" w14:textId="77777777" w:rsidR="00E23824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TÉCNICAS DE COMERCIALIZACIÓN Y GESTIÓN SOCIOCULTURAL</w:t>
            </w:r>
          </w:p>
        </w:tc>
        <w:tc>
          <w:tcPr>
            <w:tcW w:w="425" w:type="dxa"/>
          </w:tcPr>
          <w:p w14:paraId="233EFA69" w14:textId="77777777" w:rsidR="00E23824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425" w:type="dxa"/>
          </w:tcPr>
          <w:p w14:paraId="4219431E" w14:textId="77777777" w:rsidR="00E23824" w:rsidRDefault="00E23824">
            <w:pPr>
              <w:rPr>
                <w:rFonts w:ascii="Calibri" w:eastAsia="Calibri" w:hAnsi="Calibri" w:cs="Calibri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425" w:type="dxa"/>
          </w:tcPr>
          <w:p w14:paraId="5E30BFD8" w14:textId="77777777" w:rsidR="00E23824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3645" w:type="dxa"/>
          </w:tcPr>
          <w:p w14:paraId="0F3CBB88" w14:textId="77777777" w:rsidR="00E23824" w:rsidRDefault="00E23824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40" w:type="dxa"/>
          </w:tcPr>
          <w:p w14:paraId="27F2FFC3" w14:textId="77777777" w:rsidR="00E23824" w:rsidRDefault="00E23824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5" w:type="dxa"/>
          </w:tcPr>
          <w:p w14:paraId="304AADE3" w14:textId="77777777" w:rsidR="00E23824" w:rsidRDefault="00E23824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E23824" w14:paraId="6A2FD090" w14:textId="77777777">
        <w:tc>
          <w:tcPr>
            <w:tcW w:w="298" w:type="dxa"/>
          </w:tcPr>
          <w:p w14:paraId="0ED5A3DE" w14:textId="77777777" w:rsidR="00E23824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4416" w:type="dxa"/>
          </w:tcPr>
          <w:p w14:paraId="34FC22E9" w14:textId="77777777" w:rsidR="00E23824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GESTIÓN SOCIOCULTURAL II</w:t>
            </w:r>
          </w:p>
        </w:tc>
        <w:tc>
          <w:tcPr>
            <w:tcW w:w="425" w:type="dxa"/>
          </w:tcPr>
          <w:p w14:paraId="47D42560" w14:textId="77777777" w:rsidR="00E23824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425" w:type="dxa"/>
          </w:tcPr>
          <w:p w14:paraId="30AAC0D2" w14:textId="77777777" w:rsidR="00E23824" w:rsidRDefault="00E23824">
            <w:pPr>
              <w:rPr>
                <w:rFonts w:ascii="Calibri" w:eastAsia="Calibri" w:hAnsi="Calibri" w:cs="Calibri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425" w:type="dxa"/>
          </w:tcPr>
          <w:p w14:paraId="21B4162D" w14:textId="77777777" w:rsidR="00E23824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3645" w:type="dxa"/>
          </w:tcPr>
          <w:p w14:paraId="14C386AE" w14:textId="77777777" w:rsidR="00E23824" w:rsidRDefault="00E2382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40" w:type="dxa"/>
          </w:tcPr>
          <w:p w14:paraId="2C127BE2" w14:textId="77777777" w:rsidR="00E23824" w:rsidRDefault="00E23824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5" w:type="dxa"/>
          </w:tcPr>
          <w:p w14:paraId="5C274931" w14:textId="77777777" w:rsidR="00E23824" w:rsidRDefault="00E23824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</w:tbl>
    <w:p w14:paraId="47611681" w14:textId="77777777" w:rsidR="00E23824" w:rsidRDefault="00E23824">
      <w:pPr>
        <w:jc w:val="center"/>
        <w:rPr>
          <w:rFonts w:ascii="Calibri" w:eastAsia="Calibri" w:hAnsi="Calibri" w:cs="Calibri"/>
          <w:b/>
          <w:bCs/>
          <w:sz w:val="22"/>
          <w:szCs w:val="22"/>
          <w:u w:val="single"/>
        </w:rPr>
      </w:pPr>
    </w:p>
    <w:p w14:paraId="72A925CE" w14:textId="77777777" w:rsidR="00E23824" w:rsidRDefault="00E23824">
      <w:pPr>
        <w:jc w:val="center"/>
        <w:rPr>
          <w:rFonts w:ascii="Calibri" w:eastAsia="Calibri" w:hAnsi="Calibri" w:cs="Calibri"/>
          <w:b/>
          <w:bCs/>
          <w:sz w:val="22"/>
          <w:szCs w:val="22"/>
          <w:u w:val="single"/>
        </w:rPr>
      </w:pPr>
    </w:p>
    <w:p w14:paraId="5E1C52F5" w14:textId="77777777" w:rsidR="00E23824" w:rsidRDefault="00000000">
      <w:pPr>
        <w:jc w:val="center"/>
        <w:rPr>
          <w:rFonts w:ascii="Calibri" w:eastAsia="Calibri" w:hAnsi="Calibri" w:cs="Calibri"/>
          <w:b/>
          <w:bCs/>
          <w:sz w:val="22"/>
          <w:szCs w:val="22"/>
          <w:u w:val="single"/>
        </w:rPr>
      </w:pPr>
      <w:r>
        <w:rPr>
          <w:rFonts w:ascii="Calibri" w:eastAsia="Calibri" w:hAnsi="Calibri" w:cs="Calibri"/>
          <w:b/>
          <w:bCs/>
          <w:sz w:val="22"/>
          <w:szCs w:val="22"/>
          <w:u w:val="single"/>
        </w:rPr>
        <w:t>TERCER AÑO</w:t>
      </w:r>
    </w:p>
    <w:tbl>
      <w:tblPr>
        <w:tblStyle w:val="a9"/>
        <w:tblW w:w="977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8"/>
        <w:gridCol w:w="4092"/>
        <w:gridCol w:w="425"/>
        <w:gridCol w:w="425"/>
        <w:gridCol w:w="379"/>
        <w:gridCol w:w="3306"/>
        <w:gridCol w:w="426"/>
        <w:gridCol w:w="426"/>
      </w:tblGrid>
      <w:tr w:rsidR="00E23824" w14:paraId="40C4CC01" w14:textId="77777777">
        <w:tc>
          <w:tcPr>
            <w:tcW w:w="298" w:type="dxa"/>
          </w:tcPr>
          <w:p w14:paraId="7FA77C68" w14:textId="77777777" w:rsidR="00E23824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092" w:type="dxa"/>
          </w:tcPr>
          <w:p w14:paraId="575CA834" w14:textId="77777777" w:rsidR="00E23824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ÉTICA Y CONSTRUCCIÓN DE CIUDADANÍA</w:t>
            </w:r>
          </w:p>
        </w:tc>
        <w:tc>
          <w:tcPr>
            <w:tcW w:w="425" w:type="dxa"/>
          </w:tcPr>
          <w:p w14:paraId="18ADA7A3" w14:textId="77777777" w:rsidR="00E23824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425" w:type="dxa"/>
          </w:tcPr>
          <w:p w14:paraId="5904DC66" w14:textId="77777777" w:rsidR="00E23824" w:rsidRDefault="00E23824">
            <w:pPr>
              <w:rPr>
                <w:rFonts w:ascii="Calibri" w:eastAsia="Calibri" w:hAnsi="Calibri" w:cs="Calibri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379" w:type="dxa"/>
          </w:tcPr>
          <w:p w14:paraId="2A881A22" w14:textId="77777777" w:rsidR="00E23824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3306" w:type="dxa"/>
          </w:tcPr>
          <w:p w14:paraId="425F6577" w14:textId="77777777" w:rsidR="00E23824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TICS Y GESTIÓN CULTURAL</w:t>
            </w:r>
          </w:p>
        </w:tc>
        <w:tc>
          <w:tcPr>
            <w:tcW w:w="426" w:type="dxa"/>
          </w:tcPr>
          <w:p w14:paraId="60C45B46" w14:textId="77777777" w:rsidR="00E23824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426" w:type="dxa"/>
          </w:tcPr>
          <w:p w14:paraId="67EE6C7C" w14:textId="77777777" w:rsidR="00E23824" w:rsidRDefault="00E23824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E23824" w14:paraId="10C04EE4" w14:textId="77777777">
        <w:tc>
          <w:tcPr>
            <w:tcW w:w="298" w:type="dxa"/>
          </w:tcPr>
          <w:p w14:paraId="58D31EF9" w14:textId="77777777" w:rsidR="00E23824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092" w:type="dxa"/>
          </w:tcPr>
          <w:p w14:paraId="365823C7" w14:textId="77777777" w:rsidR="00E23824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ECONOMÍA Y DESARROLLO REGIONAL</w:t>
            </w:r>
          </w:p>
        </w:tc>
        <w:tc>
          <w:tcPr>
            <w:tcW w:w="425" w:type="dxa"/>
          </w:tcPr>
          <w:p w14:paraId="6E6163A7" w14:textId="77777777" w:rsidR="00E23824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425" w:type="dxa"/>
          </w:tcPr>
          <w:p w14:paraId="2939001F" w14:textId="77777777" w:rsidR="00E23824" w:rsidRDefault="00E23824">
            <w:pPr>
              <w:ind w:left="140"/>
              <w:rPr>
                <w:rFonts w:ascii="Calibri" w:eastAsia="Calibri" w:hAnsi="Calibri" w:cs="Calibri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379" w:type="dxa"/>
          </w:tcPr>
          <w:p w14:paraId="0AC661E2" w14:textId="77777777" w:rsidR="00E23824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3306" w:type="dxa"/>
          </w:tcPr>
          <w:p w14:paraId="77A5CC8D" w14:textId="77777777" w:rsidR="00E23824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INTEGRACIÓN Y PRÁCTICA III</w:t>
            </w:r>
          </w:p>
        </w:tc>
        <w:tc>
          <w:tcPr>
            <w:tcW w:w="426" w:type="dxa"/>
          </w:tcPr>
          <w:p w14:paraId="2EA538EE" w14:textId="77777777" w:rsidR="00E23824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426" w:type="dxa"/>
          </w:tcPr>
          <w:p w14:paraId="1385D81B" w14:textId="77777777" w:rsidR="00E23824" w:rsidRDefault="00E23824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E23824" w14:paraId="34244513" w14:textId="77777777">
        <w:tc>
          <w:tcPr>
            <w:tcW w:w="298" w:type="dxa"/>
          </w:tcPr>
          <w:p w14:paraId="3C9F3474" w14:textId="77777777" w:rsidR="00E23824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092" w:type="dxa"/>
          </w:tcPr>
          <w:p w14:paraId="42AC25C0" w14:textId="77777777" w:rsidR="00E23824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GESTIÓN SOCIOCULTURAL III</w:t>
            </w:r>
          </w:p>
        </w:tc>
        <w:tc>
          <w:tcPr>
            <w:tcW w:w="425" w:type="dxa"/>
          </w:tcPr>
          <w:p w14:paraId="613107E5" w14:textId="77777777" w:rsidR="00E23824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425" w:type="dxa"/>
          </w:tcPr>
          <w:p w14:paraId="3108D188" w14:textId="77777777" w:rsidR="00E23824" w:rsidRDefault="00E23824">
            <w:pPr>
              <w:rPr>
                <w:rFonts w:ascii="Calibri" w:eastAsia="Calibri" w:hAnsi="Calibri" w:cs="Calibri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379" w:type="dxa"/>
          </w:tcPr>
          <w:p w14:paraId="3A5B131E" w14:textId="77777777" w:rsidR="00E23824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3306" w:type="dxa"/>
          </w:tcPr>
          <w:p w14:paraId="52F92F07" w14:textId="77777777" w:rsidR="00E23824" w:rsidRDefault="00E23824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6" w:type="dxa"/>
          </w:tcPr>
          <w:p w14:paraId="3C8E042C" w14:textId="77777777" w:rsidR="00E23824" w:rsidRDefault="00E23824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6" w:type="dxa"/>
          </w:tcPr>
          <w:p w14:paraId="2F42E3A7" w14:textId="77777777" w:rsidR="00E23824" w:rsidRDefault="00E23824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E23824" w14:paraId="5C2CC543" w14:textId="77777777">
        <w:tc>
          <w:tcPr>
            <w:tcW w:w="298" w:type="dxa"/>
          </w:tcPr>
          <w:p w14:paraId="6E7AC7B6" w14:textId="77777777" w:rsidR="00E23824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092" w:type="dxa"/>
          </w:tcPr>
          <w:p w14:paraId="774C7AD7" w14:textId="77777777" w:rsidR="00E23824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GESTIÓN DE EMPRENDIMIENTOS ARTÍSTICOS CULTURALES</w:t>
            </w:r>
          </w:p>
        </w:tc>
        <w:tc>
          <w:tcPr>
            <w:tcW w:w="425" w:type="dxa"/>
          </w:tcPr>
          <w:p w14:paraId="4C116F55" w14:textId="77777777" w:rsidR="00E23824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425" w:type="dxa"/>
          </w:tcPr>
          <w:p w14:paraId="53E8F901" w14:textId="77777777" w:rsidR="00E23824" w:rsidRDefault="00E23824">
            <w:pPr>
              <w:rPr>
                <w:rFonts w:ascii="Calibri" w:eastAsia="Calibri" w:hAnsi="Calibri" w:cs="Calibri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379" w:type="dxa"/>
          </w:tcPr>
          <w:p w14:paraId="2BA56F22" w14:textId="77777777" w:rsidR="00E23824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3306" w:type="dxa"/>
          </w:tcPr>
          <w:p w14:paraId="04A5480B" w14:textId="77777777" w:rsidR="00E23824" w:rsidRDefault="00E23824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6" w:type="dxa"/>
          </w:tcPr>
          <w:p w14:paraId="53C9758F" w14:textId="77777777" w:rsidR="00E23824" w:rsidRDefault="00E23824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6" w:type="dxa"/>
          </w:tcPr>
          <w:p w14:paraId="72AFC530" w14:textId="77777777" w:rsidR="00E23824" w:rsidRDefault="00E23824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E23824" w14:paraId="13EA52C6" w14:textId="77777777">
        <w:tc>
          <w:tcPr>
            <w:tcW w:w="298" w:type="dxa"/>
          </w:tcPr>
          <w:p w14:paraId="3C987AE0" w14:textId="77777777" w:rsidR="00E23824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4092" w:type="dxa"/>
          </w:tcPr>
          <w:p w14:paraId="40AEAD8E" w14:textId="77777777" w:rsidR="00E23824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LEGISLACIÓN Y POLÍTICAS CULTURALES</w:t>
            </w:r>
          </w:p>
        </w:tc>
        <w:tc>
          <w:tcPr>
            <w:tcW w:w="425" w:type="dxa"/>
          </w:tcPr>
          <w:p w14:paraId="0844F3AF" w14:textId="77777777" w:rsidR="00E23824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425" w:type="dxa"/>
          </w:tcPr>
          <w:p w14:paraId="584544E8" w14:textId="77777777" w:rsidR="00E23824" w:rsidRDefault="00E23824">
            <w:pPr>
              <w:rPr>
                <w:rFonts w:ascii="Calibri" w:eastAsia="Calibri" w:hAnsi="Calibri" w:cs="Calibri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379" w:type="dxa"/>
          </w:tcPr>
          <w:p w14:paraId="74716B4B" w14:textId="77777777" w:rsidR="00E23824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3306" w:type="dxa"/>
          </w:tcPr>
          <w:p w14:paraId="3E2E157B" w14:textId="77777777" w:rsidR="00E23824" w:rsidRDefault="00E23824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6" w:type="dxa"/>
          </w:tcPr>
          <w:p w14:paraId="08FAE5A1" w14:textId="77777777" w:rsidR="00E23824" w:rsidRDefault="00E23824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6" w:type="dxa"/>
          </w:tcPr>
          <w:p w14:paraId="1C481214" w14:textId="77777777" w:rsidR="00E23824" w:rsidRDefault="00E23824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</w:tbl>
    <w:p w14:paraId="1F7630AD" w14:textId="77777777" w:rsidR="00E23824" w:rsidRDefault="00E23824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rFonts w:ascii="Calibri" w:eastAsia="Calibri" w:hAnsi="Calibri" w:cs="Calibri"/>
          <w:b/>
          <w:bCs/>
          <w:color w:val="000000"/>
          <w:sz w:val="16"/>
          <w:szCs w:val="16"/>
        </w:rPr>
      </w:pPr>
    </w:p>
    <w:p w14:paraId="14361FE9" w14:textId="77777777" w:rsidR="00E23824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rFonts w:ascii="Calibri" w:eastAsia="Calibri" w:hAnsi="Calibri" w:cs="Calibri"/>
          <w:b/>
          <w:bCs/>
          <w:color w:val="000000"/>
          <w:sz w:val="16"/>
          <w:szCs w:val="16"/>
        </w:rPr>
      </w:pPr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>ASIGNATURA  (A)      SEMINARIO (S)       TALLER  (T)</w:t>
      </w:r>
    </w:p>
    <w:p w14:paraId="7B72F6EC" w14:textId="77777777" w:rsidR="00E23824" w:rsidRDefault="00E23824">
      <w:pPr>
        <w:rPr>
          <w:rFonts w:ascii="Calibri" w:eastAsia="Calibri" w:hAnsi="Calibri" w:cs="Calibri"/>
          <w:sz w:val="22"/>
          <w:szCs w:val="22"/>
          <w:u w:val="single"/>
        </w:rPr>
      </w:pPr>
    </w:p>
    <w:p w14:paraId="0477AE4E" w14:textId="77777777" w:rsidR="00E23824" w:rsidRDefault="00E23824">
      <w:pPr>
        <w:jc w:val="center"/>
        <w:rPr>
          <w:rFonts w:ascii="Calibri" w:eastAsia="Calibri" w:hAnsi="Calibri" w:cs="Calibri"/>
          <w:b/>
          <w:bCs/>
          <w:sz w:val="18"/>
          <w:szCs w:val="18"/>
        </w:rPr>
      </w:pPr>
    </w:p>
    <w:p w14:paraId="7E668F78" w14:textId="77777777" w:rsidR="00E23824" w:rsidRDefault="00E23824">
      <w:pPr>
        <w:jc w:val="center"/>
        <w:rPr>
          <w:rFonts w:ascii="Calibri" w:eastAsia="Calibri" w:hAnsi="Calibri" w:cs="Calibri"/>
          <w:b/>
          <w:bCs/>
          <w:sz w:val="18"/>
          <w:szCs w:val="18"/>
        </w:rPr>
      </w:pPr>
    </w:p>
    <w:p w14:paraId="3F9AE415" w14:textId="77777777" w:rsidR="00E23824" w:rsidRDefault="00E23824">
      <w:pPr>
        <w:jc w:val="center"/>
        <w:rPr>
          <w:rFonts w:ascii="Calibri" w:eastAsia="Calibri" w:hAnsi="Calibri" w:cs="Calibri"/>
          <w:b/>
          <w:bCs/>
          <w:sz w:val="18"/>
          <w:szCs w:val="18"/>
        </w:rPr>
      </w:pPr>
    </w:p>
    <w:p w14:paraId="342CCC47" w14:textId="77777777" w:rsidR="00E23824" w:rsidRDefault="00E23824">
      <w:pPr>
        <w:jc w:val="center"/>
        <w:rPr>
          <w:rFonts w:ascii="Calibri" w:eastAsia="Calibri" w:hAnsi="Calibri" w:cs="Calibri"/>
          <w:b/>
          <w:bCs/>
          <w:sz w:val="18"/>
          <w:szCs w:val="18"/>
        </w:rPr>
      </w:pPr>
    </w:p>
    <w:p w14:paraId="35A580AF" w14:textId="77777777" w:rsidR="00E23824" w:rsidRDefault="00E23824">
      <w:pPr>
        <w:jc w:val="center"/>
        <w:rPr>
          <w:rFonts w:ascii="Calibri" w:eastAsia="Calibri" w:hAnsi="Calibri" w:cs="Calibri"/>
          <w:b/>
          <w:bCs/>
          <w:sz w:val="18"/>
          <w:szCs w:val="18"/>
        </w:rPr>
      </w:pPr>
    </w:p>
    <w:p w14:paraId="29467897" w14:textId="77777777" w:rsidR="00E23824" w:rsidRDefault="00E23824">
      <w:pPr>
        <w:jc w:val="center"/>
        <w:rPr>
          <w:rFonts w:ascii="Calibri" w:eastAsia="Calibri" w:hAnsi="Calibri" w:cs="Calibri"/>
          <w:b/>
          <w:bCs/>
          <w:sz w:val="18"/>
          <w:szCs w:val="18"/>
        </w:rPr>
      </w:pPr>
    </w:p>
    <w:p w14:paraId="0F8D097B" w14:textId="77777777" w:rsidR="00E23824" w:rsidRDefault="00E23824">
      <w:pPr>
        <w:jc w:val="center"/>
        <w:rPr>
          <w:rFonts w:ascii="Calibri" w:eastAsia="Calibri" w:hAnsi="Calibri" w:cs="Calibri"/>
          <w:b/>
          <w:bCs/>
          <w:sz w:val="18"/>
          <w:szCs w:val="18"/>
        </w:rPr>
      </w:pPr>
    </w:p>
    <w:p w14:paraId="30B1783F" w14:textId="77777777" w:rsidR="00E23824" w:rsidRDefault="00E23824">
      <w:pPr>
        <w:jc w:val="center"/>
        <w:rPr>
          <w:rFonts w:ascii="Calibri" w:eastAsia="Calibri" w:hAnsi="Calibri" w:cs="Calibri"/>
          <w:b/>
          <w:bCs/>
          <w:sz w:val="18"/>
          <w:szCs w:val="18"/>
        </w:rPr>
      </w:pPr>
    </w:p>
    <w:p w14:paraId="235EC415" w14:textId="77777777" w:rsidR="00E23824" w:rsidRDefault="00E23824">
      <w:pPr>
        <w:jc w:val="center"/>
        <w:rPr>
          <w:rFonts w:ascii="Calibri" w:eastAsia="Calibri" w:hAnsi="Calibri" w:cs="Calibri"/>
          <w:b/>
          <w:bCs/>
          <w:sz w:val="18"/>
          <w:szCs w:val="18"/>
        </w:rPr>
      </w:pPr>
    </w:p>
    <w:p w14:paraId="05952024" w14:textId="77777777" w:rsidR="00E23824" w:rsidRDefault="00E23824">
      <w:pPr>
        <w:jc w:val="center"/>
        <w:rPr>
          <w:rFonts w:ascii="Calibri" w:eastAsia="Calibri" w:hAnsi="Calibri" w:cs="Calibri"/>
          <w:b/>
          <w:bCs/>
          <w:sz w:val="18"/>
          <w:szCs w:val="18"/>
        </w:rPr>
      </w:pPr>
    </w:p>
    <w:p w14:paraId="44FEB5A2" w14:textId="77777777" w:rsidR="00E23824" w:rsidRDefault="00E23824">
      <w:pPr>
        <w:jc w:val="center"/>
        <w:rPr>
          <w:rFonts w:ascii="Calibri" w:eastAsia="Calibri" w:hAnsi="Calibri" w:cs="Calibri"/>
          <w:b/>
          <w:bCs/>
          <w:sz w:val="18"/>
          <w:szCs w:val="18"/>
        </w:rPr>
      </w:pPr>
    </w:p>
    <w:p w14:paraId="7A8AD64C" w14:textId="77777777" w:rsidR="00E23824" w:rsidRDefault="00E23824">
      <w:pPr>
        <w:jc w:val="center"/>
        <w:rPr>
          <w:rFonts w:ascii="Calibri" w:eastAsia="Calibri" w:hAnsi="Calibri" w:cs="Calibri"/>
          <w:b/>
          <w:bCs/>
          <w:sz w:val="18"/>
          <w:szCs w:val="18"/>
        </w:rPr>
      </w:pPr>
    </w:p>
    <w:p w14:paraId="3B4C28A1" w14:textId="77777777" w:rsidR="00E23824" w:rsidRDefault="00E23824">
      <w:pPr>
        <w:jc w:val="center"/>
        <w:rPr>
          <w:rFonts w:ascii="Calibri" w:eastAsia="Calibri" w:hAnsi="Calibri" w:cs="Calibri"/>
          <w:b/>
          <w:bCs/>
          <w:sz w:val="18"/>
          <w:szCs w:val="18"/>
        </w:rPr>
      </w:pPr>
    </w:p>
    <w:p w14:paraId="73BF8E9D" w14:textId="77777777" w:rsidR="00E23824" w:rsidRDefault="00E23824">
      <w:pPr>
        <w:jc w:val="center"/>
        <w:rPr>
          <w:rFonts w:ascii="Calibri" w:eastAsia="Calibri" w:hAnsi="Calibri" w:cs="Calibri"/>
          <w:b/>
          <w:bCs/>
          <w:sz w:val="18"/>
          <w:szCs w:val="18"/>
        </w:rPr>
      </w:pPr>
    </w:p>
    <w:p w14:paraId="16CF0CFB" w14:textId="77777777" w:rsidR="00E23824" w:rsidRDefault="00E23824">
      <w:pPr>
        <w:jc w:val="center"/>
        <w:rPr>
          <w:rFonts w:ascii="Calibri" w:eastAsia="Calibri" w:hAnsi="Calibri" w:cs="Calibri"/>
          <w:b/>
          <w:bCs/>
          <w:sz w:val="18"/>
          <w:szCs w:val="18"/>
        </w:rPr>
      </w:pPr>
    </w:p>
    <w:p w14:paraId="2031BB0C" w14:textId="77777777" w:rsidR="00E23824" w:rsidRDefault="00E23824">
      <w:pPr>
        <w:jc w:val="center"/>
        <w:rPr>
          <w:rFonts w:ascii="Calibri" w:eastAsia="Calibri" w:hAnsi="Calibri" w:cs="Calibri"/>
          <w:b/>
          <w:bCs/>
          <w:sz w:val="18"/>
          <w:szCs w:val="18"/>
        </w:rPr>
      </w:pPr>
    </w:p>
    <w:p w14:paraId="2EE1883D" w14:textId="77777777" w:rsidR="00E23824" w:rsidRDefault="00000000">
      <w:pPr>
        <w:jc w:val="center"/>
        <w:rPr>
          <w:rFonts w:ascii="Calibri" w:eastAsia="Calibri" w:hAnsi="Calibri" w:cs="Calibri"/>
          <w:b/>
          <w:bCs/>
          <w:sz w:val="14"/>
          <w:szCs w:val="14"/>
        </w:rPr>
      </w:pPr>
      <w:r>
        <w:rPr>
          <w:rFonts w:ascii="Calibri" w:eastAsia="Calibri" w:hAnsi="Calibri" w:cs="Calibri"/>
          <w:b/>
          <w:bCs/>
          <w:sz w:val="14"/>
          <w:szCs w:val="14"/>
        </w:rPr>
        <w:t>Página oficial.</w:t>
      </w:r>
    </w:p>
    <w:p w14:paraId="1D344D93" w14:textId="77777777" w:rsidR="00E23824" w:rsidRDefault="00000000">
      <w:pPr>
        <w:jc w:val="center"/>
        <w:rPr>
          <w:rFonts w:ascii="Calibri" w:eastAsia="Calibri" w:hAnsi="Calibri" w:cs="Calibri"/>
          <w:b/>
          <w:bCs/>
          <w:sz w:val="14"/>
          <w:szCs w:val="14"/>
        </w:rPr>
      </w:pPr>
      <w:r>
        <w:rPr>
          <w:rFonts w:ascii="Calibri" w:eastAsia="Calibri" w:hAnsi="Calibri" w:cs="Calibri"/>
          <w:b/>
          <w:bCs/>
          <w:sz w:val="14"/>
          <w:szCs w:val="14"/>
        </w:rPr>
        <w:t>https://espbaecaraffa-cba.infd.edu.ar/sitio/escuela-superior-de-bellas-artes-emilio-caraffa/</w:t>
      </w:r>
    </w:p>
    <w:p w14:paraId="7A90C9D4" w14:textId="77777777" w:rsidR="00E23824" w:rsidRDefault="00000000">
      <w:pPr>
        <w:jc w:val="center"/>
        <w:rPr>
          <w:rFonts w:ascii="Calibri" w:eastAsia="Calibri" w:hAnsi="Calibri" w:cs="Calibri"/>
          <w:b/>
          <w:bCs/>
          <w:sz w:val="10"/>
          <w:szCs w:val="10"/>
        </w:rPr>
      </w:pPr>
      <w:r>
        <w:rPr>
          <w:rFonts w:ascii="Calibri" w:eastAsia="Calibri" w:hAnsi="Calibri" w:cs="Calibri"/>
          <w:b/>
          <w:bCs/>
          <w:sz w:val="10"/>
          <w:szCs w:val="10"/>
        </w:rPr>
        <w:t xml:space="preserve">Catamarca 325 – T.e 03541/458166 </w:t>
      </w:r>
    </w:p>
    <w:p w14:paraId="1F9BCA85" w14:textId="77777777" w:rsidR="00E23824" w:rsidRDefault="00000000">
      <w:pPr>
        <w:jc w:val="center"/>
        <w:rPr>
          <w:rFonts w:ascii="Calibri" w:eastAsia="Calibri" w:hAnsi="Calibri" w:cs="Calibri"/>
          <w:sz w:val="22"/>
          <w:szCs w:val="22"/>
          <w:u w:val="single"/>
        </w:rPr>
      </w:pPr>
      <w:r>
        <w:rPr>
          <w:rFonts w:ascii="Calibri" w:eastAsia="Calibri" w:hAnsi="Calibri" w:cs="Calibri"/>
          <w:b/>
          <w:bCs/>
          <w:sz w:val="10"/>
          <w:szCs w:val="10"/>
        </w:rPr>
        <w:t>WhatsApp 3541707798 – Cosquin – ecaraffacoquin@yahoo.com.ar</w:t>
      </w:r>
    </w:p>
    <w:p w14:paraId="36B51793" w14:textId="77777777" w:rsidR="00E23824" w:rsidRDefault="00E23824">
      <w:pPr>
        <w:rPr>
          <w:rFonts w:ascii="Calibri" w:eastAsia="Calibri" w:hAnsi="Calibri" w:cs="Calibri"/>
          <w:sz w:val="22"/>
          <w:szCs w:val="22"/>
          <w:u w:val="single"/>
        </w:rPr>
      </w:pPr>
    </w:p>
    <w:p w14:paraId="5C563246" w14:textId="77777777" w:rsidR="00E23824" w:rsidRDefault="00000000">
      <w:pPr>
        <w:rPr>
          <w:rFonts w:ascii="Calibri" w:eastAsia="Calibri" w:hAnsi="Calibri" w:cs="Calibri"/>
          <w:sz w:val="22"/>
          <w:szCs w:val="22"/>
          <w:u w:val="single"/>
        </w:rPr>
      </w:pPr>
      <w:r>
        <w:rPr>
          <w:rFonts w:ascii="Calibri" w:eastAsia="Calibri" w:hAnsi="Calibri" w:cs="Calibri"/>
          <w:sz w:val="22"/>
          <w:szCs w:val="22"/>
          <w:u w:val="single"/>
        </w:rPr>
        <w:lastRenderedPageBreak/>
        <w:t>Espacios Curriculares que</w:t>
      </w:r>
      <w:r>
        <w:rPr>
          <w:rFonts w:ascii="Calibri" w:eastAsia="Calibri" w:hAnsi="Calibri" w:cs="Calibri"/>
          <w:b/>
          <w:bCs/>
          <w:sz w:val="22"/>
          <w:szCs w:val="22"/>
          <w:u w:val="single"/>
        </w:rPr>
        <w:t xml:space="preserve"> ADEUDA</w:t>
      </w:r>
      <w:r>
        <w:rPr>
          <w:rFonts w:ascii="Calibri" w:eastAsia="Calibri" w:hAnsi="Calibri" w:cs="Calibri"/>
          <w:sz w:val="22"/>
          <w:szCs w:val="22"/>
          <w:u w:val="single"/>
        </w:rPr>
        <w:t xml:space="preserve"> de años anteriores:</w:t>
      </w:r>
    </w:p>
    <w:p w14:paraId="71D39965" w14:textId="77777777" w:rsidR="00E23824" w:rsidRDefault="00E23824">
      <w:pPr>
        <w:rPr>
          <w:rFonts w:ascii="Calibri" w:eastAsia="Calibri" w:hAnsi="Calibri" w:cs="Calibri"/>
          <w:sz w:val="22"/>
          <w:szCs w:val="22"/>
          <w:u w:val="single"/>
        </w:rPr>
      </w:pPr>
    </w:p>
    <w:tbl>
      <w:tblPr>
        <w:tblStyle w:val="aa"/>
        <w:tblW w:w="1062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82"/>
        <w:gridCol w:w="5245"/>
      </w:tblGrid>
      <w:tr w:rsidR="00E23824" w14:paraId="3A288B3D" w14:textId="77777777">
        <w:tc>
          <w:tcPr>
            <w:tcW w:w="5382" w:type="dxa"/>
          </w:tcPr>
          <w:p w14:paraId="5DB09C18" w14:textId="77777777" w:rsidR="00E23824" w:rsidRDefault="00000000">
            <w:pPr>
              <w:rPr>
                <w:rFonts w:ascii="Calibri" w:eastAsia="Calibri" w:hAnsi="Calibri" w:cs="Calibri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1…………………….………….…………………………………………….curso………      </w:t>
            </w:r>
          </w:p>
        </w:tc>
        <w:tc>
          <w:tcPr>
            <w:tcW w:w="5245" w:type="dxa"/>
          </w:tcPr>
          <w:p w14:paraId="5B612DD7" w14:textId="77777777" w:rsidR="00E23824" w:rsidRDefault="00000000">
            <w:pPr>
              <w:rPr>
                <w:rFonts w:ascii="Calibri" w:eastAsia="Calibri" w:hAnsi="Calibri" w:cs="Calibri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4……………………………………………………………………………curso………</w:t>
            </w:r>
          </w:p>
        </w:tc>
      </w:tr>
      <w:tr w:rsidR="00E23824" w14:paraId="177569B9" w14:textId="77777777">
        <w:tc>
          <w:tcPr>
            <w:tcW w:w="5382" w:type="dxa"/>
          </w:tcPr>
          <w:p w14:paraId="40727FD9" w14:textId="77777777" w:rsidR="00E23824" w:rsidRDefault="00000000">
            <w:pPr>
              <w:rPr>
                <w:rFonts w:ascii="Calibri" w:eastAsia="Calibri" w:hAnsi="Calibri" w:cs="Calibri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2…………………….………….…………………………………………….curso………      </w:t>
            </w:r>
          </w:p>
        </w:tc>
        <w:tc>
          <w:tcPr>
            <w:tcW w:w="5245" w:type="dxa"/>
          </w:tcPr>
          <w:p w14:paraId="039F75C3" w14:textId="77777777" w:rsidR="00E23824" w:rsidRDefault="00000000">
            <w:pPr>
              <w:rPr>
                <w:rFonts w:ascii="Calibri" w:eastAsia="Calibri" w:hAnsi="Calibri" w:cs="Calibri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5…………………………………………………………………………...curso………</w:t>
            </w:r>
          </w:p>
        </w:tc>
      </w:tr>
      <w:tr w:rsidR="00E23824" w14:paraId="50539C73" w14:textId="77777777">
        <w:tc>
          <w:tcPr>
            <w:tcW w:w="5382" w:type="dxa"/>
          </w:tcPr>
          <w:p w14:paraId="0E65944F" w14:textId="77777777" w:rsidR="00E23824" w:rsidRDefault="0000000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3……………………………………………………………………………….curso………</w:t>
            </w:r>
          </w:p>
        </w:tc>
        <w:tc>
          <w:tcPr>
            <w:tcW w:w="5245" w:type="dxa"/>
          </w:tcPr>
          <w:p w14:paraId="69F753B8" w14:textId="77777777" w:rsidR="00E23824" w:rsidRDefault="0000000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6……………………………………………………………………………curso………</w:t>
            </w:r>
          </w:p>
        </w:tc>
      </w:tr>
    </w:tbl>
    <w:p w14:paraId="32A5C31E" w14:textId="77777777" w:rsidR="00E23824" w:rsidRDefault="00E23824">
      <w:pPr>
        <w:rPr>
          <w:rFonts w:ascii="Calibri" w:eastAsia="Calibri" w:hAnsi="Calibri" w:cs="Calibri"/>
          <w:sz w:val="22"/>
          <w:szCs w:val="22"/>
          <w:u w:val="single"/>
        </w:rPr>
      </w:pPr>
    </w:p>
    <w:p w14:paraId="1C3B197C" w14:textId="77777777" w:rsidR="00E23824" w:rsidRDefault="00000000">
      <w:pPr>
        <w:rPr>
          <w:rFonts w:ascii="Calibri" w:eastAsia="Calibri" w:hAnsi="Calibri" w:cs="Calibri"/>
          <w:b/>
          <w:bCs/>
          <w:sz w:val="22"/>
          <w:szCs w:val="22"/>
          <w:u w:val="single"/>
        </w:rPr>
      </w:pPr>
      <w:r>
        <w:rPr>
          <w:rFonts w:ascii="Calibri" w:eastAsia="Calibri" w:hAnsi="Calibri" w:cs="Calibri"/>
          <w:sz w:val="22"/>
          <w:szCs w:val="22"/>
          <w:u w:val="single"/>
        </w:rPr>
        <w:t xml:space="preserve">Espacios Curriculares que se cursarán como estudiante </w:t>
      </w:r>
      <w:r>
        <w:rPr>
          <w:rFonts w:ascii="Calibri" w:eastAsia="Calibri" w:hAnsi="Calibri" w:cs="Calibri"/>
          <w:b/>
          <w:bCs/>
          <w:sz w:val="22"/>
          <w:szCs w:val="22"/>
          <w:u w:val="single"/>
        </w:rPr>
        <w:t>LIBRE:</w:t>
      </w:r>
    </w:p>
    <w:p w14:paraId="224D7DBE" w14:textId="77777777" w:rsidR="00E23824" w:rsidRDefault="00E23824">
      <w:pPr>
        <w:rPr>
          <w:rFonts w:ascii="Calibri" w:eastAsia="Calibri" w:hAnsi="Calibri" w:cs="Calibri"/>
          <w:b/>
          <w:bCs/>
          <w:sz w:val="22"/>
          <w:szCs w:val="22"/>
          <w:u w:val="single"/>
        </w:rPr>
      </w:pPr>
    </w:p>
    <w:p w14:paraId="11DDB7BF" w14:textId="77777777" w:rsidR="00E23824" w:rsidRDefault="00E23824">
      <w:pPr>
        <w:rPr>
          <w:rFonts w:ascii="Calibri" w:eastAsia="Calibri" w:hAnsi="Calibri" w:cs="Calibri"/>
          <w:b/>
          <w:bCs/>
          <w:sz w:val="10"/>
          <w:szCs w:val="10"/>
          <w:u w:val="single"/>
        </w:rPr>
      </w:pPr>
    </w:p>
    <w:tbl>
      <w:tblPr>
        <w:tblStyle w:val="ab"/>
        <w:tblW w:w="1062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82"/>
        <w:gridCol w:w="5245"/>
      </w:tblGrid>
      <w:tr w:rsidR="00E23824" w14:paraId="680853C4" w14:textId="77777777">
        <w:tc>
          <w:tcPr>
            <w:tcW w:w="5382" w:type="dxa"/>
          </w:tcPr>
          <w:p w14:paraId="01DEC613" w14:textId="77777777" w:rsidR="00E23824" w:rsidRDefault="00000000">
            <w:pPr>
              <w:rPr>
                <w:rFonts w:ascii="Calibri" w:eastAsia="Calibri" w:hAnsi="Calibri" w:cs="Calibri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1…………………….………….…………………………………………….curso………      </w:t>
            </w:r>
          </w:p>
        </w:tc>
        <w:tc>
          <w:tcPr>
            <w:tcW w:w="5245" w:type="dxa"/>
          </w:tcPr>
          <w:p w14:paraId="5A617668" w14:textId="77777777" w:rsidR="00E23824" w:rsidRDefault="00000000">
            <w:pPr>
              <w:rPr>
                <w:rFonts w:ascii="Calibri" w:eastAsia="Calibri" w:hAnsi="Calibri" w:cs="Calibri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3……………………………………………………………………………curso………</w:t>
            </w:r>
          </w:p>
        </w:tc>
      </w:tr>
      <w:tr w:rsidR="00E23824" w14:paraId="15EAA4C5" w14:textId="77777777">
        <w:tc>
          <w:tcPr>
            <w:tcW w:w="5382" w:type="dxa"/>
          </w:tcPr>
          <w:p w14:paraId="22826AD5" w14:textId="77777777" w:rsidR="00E23824" w:rsidRDefault="00000000">
            <w:pPr>
              <w:rPr>
                <w:rFonts w:ascii="Calibri" w:eastAsia="Calibri" w:hAnsi="Calibri" w:cs="Calibri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2…………………….………….…………………………………………….curso………      </w:t>
            </w:r>
          </w:p>
        </w:tc>
        <w:tc>
          <w:tcPr>
            <w:tcW w:w="5245" w:type="dxa"/>
          </w:tcPr>
          <w:p w14:paraId="0049450D" w14:textId="77777777" w:rsidR="00E23824" w:rsidRDefault="00000000">
            <w:pPr>
              <w:rPr>
                <w:rFonts w:ascii="Calibri" w:eastAsia="Calibri" w:hAnsi="Calibri" w:cs="Calibri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4…………………………………………………………………………...curso………</w:t>
            </w:r>
          </w:p>
        </w:tc>
      </w:tr>
    </w:tbl>
    <w:p w14:paraId="65BFD103" w14:textId="77777777" w:rsidR="00E23824" w:rsidRDefault="00E23824">
      <w:pPr>
        <w:jc w:val="center"/>
        <w:rPr>
          <w:rFonts w:ascii="Calibri" w:eastAsia="Calibri" w:hAnsi="Calibri" w:cs="Calibri"/>
        </w:rPr>
      </w:pPr>
    </w:p>
    <w:p w14:paraId="0AC2582F" w14:textId="77777777" w:rsidR="00E23824" w:rsidRDefault="00E23824">
      <w:pPr>
        <w:jc w:val="center"/>
        <w:rPr>
          <w:rFonts w:ascii="Calibri" w:eastAsia="Calibri" w:hAnsi="Calibri" w:cs="Calibri"/>
        </w:rPr>
      </w:pPr>
    </w:p>
    <w:tbl>
      <w:tblPr>
        <w:tblStyle w:val="ac"/>
        <w:tblW w:w="1048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30"/>
        <w:gridCol w:w="334"/>
        <w:gridCol w:w="56"/>
        <w:gridCol w:w="3913"/>
        <w:gridCol w:w="402"/>
        <w:gridCol w:w="1155"/>
        <w:gridCol w:w="995"/>
      </w:tblGrid>
      <w:tr w:rsidR="00E23824" w14:paraId="746D7987" w14:textId="77777777">
        <w:trPr>
          <w:jc w:val="center"/>
        </w:trPr>
        <w:tc>
          <w:tcPr>
            <w:tcW w:w="7933" w:type="dxa"/>
            <w:gridSpan w:val="4"/>
          </w:tcPr>
          <w:p w14:paraId="5CBDC4EF" w14:textId="1E141FD7" w:rsidR="00E23824" w:rsidRDefault="00000000">
            <w:pPr>
              <w:jc w:val="bot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DOCUMENTACIÓN PRESENTADA –                        Formulario de Pre-matrícula CIDI 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202</w:t>
            </w:r>
            <w:r w:rsidR="00CE258A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402" w:type="dxa"/>
          </w:tcPr>
          <w:p w14:paraId="7738F810" w14:textId="77777777" w:rsidR="00E23824" w:rsidRDefault="00E23824">
            <w:pPr>
              <w:jc w:val="bot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14:paraId="5F916596" w14:textId="77777777" w:rsidR="00E23824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COMPLETO</w:t>
            </w:r>
          </w:p>
        </w:tc>
        <w:tc>
          <w:tcPr>
            <w:tcW w:w="995" w:type="dxa"/>
            <w:vAlign w:val="center"/>
          </w:tcPr>
          <w:p w14:paraId="67F31B5C" w14:textId="77777777" w:rsidR="00E23824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ADEUDA</w:t>
            </w:r>
          </w:p>
        </w:tc>
      </w:tr>
      <w:tr w:rsidR="00E23824" w14:paraId="43040259" w14:textId="77777777">
        <w:trPr>
          <w:jc w:val="center"/>
        </w:trPr>
        <w:tc>
          <w:tcPr>
            <w:tcW w:w="3630" w:type="dxa"/>
          </w:tcPr>
          <w:p w14:paraId="26DC1978" w14:textId="77777777" w:rsidR="00E23824" w:rsidRDefault="00000000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CONSTANCIA DE ESTUDIOS EN TRÁMITE</w:t>
            </w:r>
          </w:p>
        </w:tc>
        <w:tc>
          <w:tcPr>
            <w:tcW w:w="334" w:type="dxa"/>
          </w:tcPr>
          <w:p w14:paraId="64C9D9F2" w14:textId="77777777" w:rsidR="00E23824" w:rsidRDefault="00E23824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gridSpan w:val="2"/>
          </w:tcPr>
          <w:p w14:paraId="2EBB1273" w14:textId="77777777" w:rsidR="00E23824" w:rsidRDefault="00000000">
            <w:pPr>
              <w:jc w:val="right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TÍTULO  ANALÍTICO  NIVEL SECUNDARIO</w:t>
            </w:r>
          </w:p>
        </w:tc>
        <w:tc>
          <w:tcPr>
            <w:tcW w:w="402" w:type="dxa"/>
          </w:tcPr>
          <w:p w14:paraId="59BF9114" w14:textId="77777777" w:rsidR="00E23824" w:rsidRDefault="00E23824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</w:p>
        </w:tc>
        <w:tc>
          <w:tcPr>
            <w:tcW w:w="1155" w:type="dxa"/>
          </w:tcPr>
          <w:p w14:paraId="252D9B29" w14:textId="77777777" w:rsidR="00E23824" w:rsidRDefault="00E23824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</w:p>
        </w:tc>
        <w:tc>
          <w:tcPr>
            <w:tcW w:w="995" w:type="dxa"/>
          </w:tcPr>
          <w:p w14:paraId="61A64723" w14:textId="77777777" w:rsidR="00E23824" w:rsidRDefault="00E23824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</w:p>
        </w:tc>
      </w:tr>
      <w:tr w:rsidR="00E23824" w14:paraId="1408FC5D" w14:textId="77777777">
        <w:trPr>
          <w:jc w:val="center"/>
        </w:trPr>
        <w:tc>
          <w:tcPr>
            <w:tcW w:w="8335" w:type="dxa"/>
            <w:gridSpan w:val="5"/>
          </w:tcPr>
          <w:p w14:paraId="0BDAFB1C" w14:textId="77777777" w:rsidR="00E23824" w:rsidRDefault="00000000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FOTOCOPIAS DEL DNI Y  CUIL (ANSES)</w:t>
            </w:r>
          </w:p>
        </w:tc>
        <w:tc>
          <w:tcPr>
            <w:tcW w:w="1155" w:type="dxa"/>
          </w:tcPr>
          <w:p w14:paraId="6AE00E6D" w14:textId="77777777" w:rsidR="00E23824" w:rsidRDefault="00E23824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</w:p>
        </w:tc>
        <w:tc>
          <w:tcPr>
            <w:tcW w:w="995" w:type="dxa"/>
          </w:tcPr>
          <w:p w14:paraId="309660B6" w14:textId="77777777" w:rsidR="00E23824" w:rsidRDefault="00E23824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</w:p>
        </w:tc>
      </w:tr>
      <w:tr w:rsidR="00E23824" w14:paraId="4DA07701" w14:textId="77777777">
        <w:trPr>
          <w:jc w:val="center"/>
        </w:trPr>
        <w:tc>
          <w:tcPr>
            <w:tcW w:w="8335" w:type="dxa"/>
            <w:gridSpan w:val="5"/>
          </w:tcPr>
          <w:p w14:paraId="37C631E2" w14:textId="77777777" w:rsidR="00E23824" w:rsidRDefault="00000000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PARTIDA DE NACIMIENTO</w:t>
            </w:r>
          </w:p>
        </w:tc>
        <w:tc>
          <w:tcPr>
            <w:tcW w:w="1155" w:type="dxa"/>
          </w:tcPr>
          <w:p w14:paraId="49748A7C" w14:textId="77777777" w:rsidR="00E23824" w:rsidRDefault="00E23824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</w:p>
        </w:tc>
        <w:tc>
          <w:tcPr>
            <w:tcW w:w="995" w:type="dxa"/>
          </w:tcPr>
          <w:p w14:paraId="16F199A8" w14:textId="77777777" w:rsidR="00E23824" w:rsidRDefault="00E23824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</w:p>
        </w:tc>
      </w:tr>
      <w:tr w:rsidR="00E23824" w14:paraId="356C5F36" w14:textId="77777777">
        <w:trPr>
          <w:jc w:val="center"/>
        </w:trPr>
        <w:tc>
          <w:tcPr>
            <w:tcW w:w="8335" w:type="dxa"/>
            <w:gridSpan w:val="5"/>
          </w:tcPr>
          <w:p w14:paraId="20024B50" w14:textId="77777777" w:rsidR="00E23824" w:rsidRDefault="00000000">
            <w:pPr>
              <w:jc w:val="bot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ISA- Informe de Salud Anual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(con fecha 2027)</w:t>
            </w:r>
          </w:p>
        </w:tc>
        <w:tc>
          <w:tcPr>
            <w:tcW w:w="1155" w:type="dxa"/>
          </w:tcPr>
          <w:p w14:paraId="13100FC3" w14:textId="77777777" w:rsidR="00E23824" w:rsidRDefault="00E23824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</w:p>
        </w:tc>
        <w:tc>
          <w:tcPr>
            <w:tcW w:w="995" w:type="dxa"/>
          </w:tcPr>
          <w:p w14:paraId="6A395B31" w14:textId="77777777" w:rsidR="00E23824" w:rsidRDefault="00E23824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</w:p>
        </w:tc>
      </w:tr>
      <w:tr w:rsidR="00E23824" w14:paraId="228E4F24" w14:textId="77777777">
        <w:trPr>
          <w:jc w:val="center"/>
        </w:trPr>
        <w:tc>
          <w:tcPr>
            <w:tcW w:w="8335" w:type="dxa"/>
            <w:gridSpan w:val="5"/>
          </w:tcPr>
          <w:p w14:paraId="198D707D" w14:textId="77777777" w:rsidR="00E23824" w:rsidRDefault="00000000">
            <w:pPr>
              <w:jc w:val="both"/>
              <w:rPr>
                <w:rFonts w:ascii="Calibri" w:eastAsia="Calibri" w:hAnsi="Calibri" w:cs="Calibri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FICHA MÉDICA DE APTO FÍSICO con Electrocardiograma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(con fecha 2027)</w:t>
            </w:r>
          </w:p>
        </w:tc>
        <w:tc>
          <w:tcPr>
            <w:tcW w:w="1155" w:type="dxa"/>
          </w:tcPr>
          <w:p w14:paraId="62212507" w14:textId="77777777" w:rsidR="00E23824" w:rsidRDefault="00E23824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</w:p>
        </w:tc>
        <w:tc>
          <w:tcPr>
            <w:tcW w:w="995" w:type="dxa"/>
          </w:tcPr>
          <w:p w14:paraId="2C967189" w14:textId="77777777" w:rsidR="00E23824" w:rsidRDefault="00E23824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</w:p>
        </w:tc>
      </w:tr>
      <w:tr w:rsidR="00E23824" w14:paraId="06BC0915" w14:textId="77777777">
        <w:trPr>
          <w:jc w:val="center"/>
        </w:trPr>
        <w:tc>
          <w:tcPr>
            <w:tcW w:w="8335" w:type="dxa"/>
            <w:gridSpan w:val="5"/>
          </w:tcPr>
          <w:p w14:paraId="487EDEA9" w14:textId="77777777" w:rsidR="00E23824" w:rsidRDefault="00000000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CERTIFICADO DE NO INSCRIPCIÓN AL REGISTRO PROVINCIAL DE PERSONAS CONDENADAS POR DELITOS CONTRA LA INTEGRIDAD SEXUAL (LEY 9680)</w:t>
            </w:r>
          </w:p>
        </w:tc>
        <w:tc>
          <w:tcPr>
            <w:tcW w:w="1155" w:type="dxa"/>
          </w:tcPr>
          <w:p w14:paraId="4630D748" w14:textId="77777777" w:rsidR="00E23824" w:rsidRDefault="00E23824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</w:p>
        </w:tc>
        <w:tc>
          <w:tcPr>
            <w:tcW w:w="995" w:type="dxa"/>
          </w:tcPr>
          <w:p w14:paraId="5ABFAF7C" w14:textId="77777777" w:rsidR="00E23824" w:rsidRDefault="00E23824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</w:p>
        </w:tc>
      </w:tr>
      <w:tr w:rsidR="00E23824" w14:paraId="36C7D151" w14:textId="77777777">
        <w:trPr>
          <w:jc w:val="center"/>
        </w:trPr>
        <w:tc>
          <w:tcPr>
            <w:tcW w:w="8335" w:type="dxa"/>
            <w:gridSpan w:val="5"/>
          </w:tcPr>
          <w:p w14:paraId="76B526B8" w14:textId="77777777" w:rsidR="00E23824" w:rsidRDefault="00000000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CERTIFICADO DE ANTECEDENTES PENALES (REGISTRO NACIONAL DE REINCIDENCIA)</w:t>
            </w:r>
          </w:p>
        </w:tc>
        <w:tc>
          <w:tcPr>
            <w:tcW w:w="1155" w:type="dxa"/>
          </w:tcPr>
          <w:p w14:paraId="1E9B549C" w14:textId="77777777" w:rsidR="00E23824" w:rsidRDefault="00E23824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</w:p>
        </w:tc>
        <w:tc>
          <w:tcPr>
            <w:tcW w:w="995" w:type="dxa"/>
          </w:tcPr>
          <w:p w14:paraId="4809B093" w14:textId="77777777" w:rsidR="00E23824" w:rsidRDefault="00E23824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</w:p>
        </w:tc>
      </w:tr>
      <w:tr w:rsidR="00E23824" w14:paraId="5C06EBAF" w14:textId="77777777">
        <w:trPr>
          <w:trHeight w:val="246"/>
          <w:jc w:val="center"/>
        </w:trPr>
        <w:tc>
          <w:tcPr>
            <w:tcW w:w="8335" w:type="dxa"/>
            <w:gridSpan w:val="5"/>
          </w:tcPr>
          <w:p w14:paraId="2AB5E911" w14:textId="77777777" w:rsidR="00E23824" w:rsidRDefault="0000000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  FOTOS TAMAÑO CARNET</w:t>
            </w:r>
          </w:p>
        </w:tc>
        <w:tc>
          <w:tcPr>
            <w:tcW w:w="1155" w:type="dxa"/>
          </w:tcPr>
          <w:p w14:paraId="1FBB0672" w14:textId="77777777" w:rsidR="00E23824" w:rsidRDefault="00E23824">
            <w:pPr>
              <w:spacing w:line="36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995" w:type="dxa"/>
          </w:tcPr>
          <w:p w14:paraId="64F31203" w14:textId="77777777" w:rsidR="00E23824" w:rsidRDefault="00E23824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</w:p>
        </w:tc>
      </w:tr>
      <w:tr w:rsidR="00E23824" w14:paraId="532C924A" w14:textId="77777777">
        <w:trPr>
          <w:trHeight w:val="291"/>
          <w:jc w:val="center"/>
        </w:trPr>
        <w:tc>
          <w:tcPr>
            <w:tcW w:w="8335" w:type="dxa"/>
            <w:gridSpan w:val="5"/>
          </w:tcPr>
          <w:p w14:paraId="108C7650" w14:textId="77777777" w:rsidR="00E23824" w:rsidRDefault="00000000">
            <w:pPr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CARPETA COLGANTE PARA LEGAJO CON SOLAPA</w:t>
            </w:r>
          </w:p>
        </w:tc>
        <w:tc>
          <w:tcPr>
            <w:tcW w:w="1155" w:type="dxa"/>
          </w:tcPr>
          <w:p w14:paraId="77A39774" w14:textId="77777777" w:rsidR="00E23824" w:rsidRDefault="00E23824">
            <w:pPr>
              <w:spacing w:line="36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995" w:type="dxa"/>
          </w:tcPr>
          <w:p w14:paraId="59F6266A" w14:textId="77777777" w:rsidR="00E23824" w:rsidRDefault="00E23824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</w:p>
        </w:tc>
      </w:tr>
      <w:tr w:rsidR="00E23824" w14:paraId="01971D59" w14:textId="77777777">
        <w:trPr>
          <w:jc w:val="center"/>
        </w:trPr>
        <w:tc>
          <w:tcPr>
            <w:tcW w:w="8335" w:type="dxa"/>
            <w:gridSpan w:val="5"/>
          </w:tcPr>
          <w:p w14:paraId="6FF4FC4B" w14:textId="77777777" w:rsidR="00E23824" w:rsidRDefault="00000000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CREMED:</w:t>
            </w:r>
          </w:p>
        </w:tc>
        <w:tc>
          <w:tcPr>
            <w:tcW w:w="1155" w:type="dxa"/>
          </w:tcPr>
          <w:p w14:paraId="247FBA2A" w14:textId="77777777" w:rsidR="00E23824" w:rsidRDefault="00E23824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995" w:type="dxa"/>
          </w:tcPr>
          <w:p w14:paraId="5315ACE8" w14:textId="77777777" w:rsidR="00E23824" w:rsidRDefault="00E23824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</w:p>
        </w:tc>
      </w:tr>
      <w:tr w:rsidR="00E23824" w14:paraId="35E712FC" w14:textId="77777777">
        <w:trPr>
          <w:jc w:val="center"/>
        </w:trPr>
        <w:tc>
          <w:tcPr>
            <w:tcW w:w="4020" w:type="dxa"/>
            <w:gridSpan w:val="3"/>
          </w:tcPr>
          <w:p w14:paraId="1D4D8360" w14:textId="77777777" w:rsidR="00E23824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CONTRIBUCIÓN DE COOPERADORA</w:t>
            </w:r>
          </w:p>
        </w:tc>
        <w:tc>
          <w:tcPr>
            <w:tcW w:w="4315" w:type="dxa"/>
            <w:gridSpan w:val="2"/>
          </w:tcPr>
          <w:p w14:paraId="41B5BB83" w14:textId="77777777" w:rsidR="00E23824" w:rsidRDefault="00000000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  PARCIAL $</w:t>
            </w:r>
          </w:p>
        </w:tc>
        <w:tc>
          <w:tcPr>
            <w:tcW w:w="1155" w:type="dxa"/>
          </w:tcPr>
          <w:p w14:paraId="73E77A6C" w14:textId="77777777" w:rsidR="00E23824" w:rsidRDefault="00000000">
            <w:pPr>
              <w:jc w:val="bot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$</w:t>
            </w:r>
          </w:p>
        </w:tc>
        <w:tc>
          <w:tcPr>
            <w:tcW w:w="995" w:type="dxa"/>
          </w:tcPr>
          <w:p w14:paraId="12508410" w14:textId="77777777" w:rsidR="00E23824" w:rsidRDefault="00000000">
            <w:pPr>
              <w:jc w:val="both"/>
              <w:rPr>
                <w:rFonts w:ascii="Calibri" w:eastAsia="Calibri" w:hAnsi="Calibri" w:cs="Calibri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  <w:u w:val="single"/>
              </w:rPr>
              <w:t>$</w:t>
            </w:r>
          </w:p>
        </w:tc>
      </w:tr>
      <w:tr w:rsidR="00E23824" w14:paraId="4E51BE07" w14:textId="77777777">
        <w:trPr>
          <w:trHeight w:val="987"/>
          <w:jc w:val="center"/>
        </w:trPr>
        <w:tc>
          <w:tcPr>
            <w:tcW w:w="10485" w:type="dxa"/>
            <w:gridSpan w:val="7"/>
          </w:tcPr>
          <w:p w14:paraId="7CD017B9" w14:textId="77777777" w:rsidR="00E23824" w:rsidRDefault="00000000">
            <w:pPr>
              <w:jc w:val="both"/>
              <w:rPr>
                <w:rFonts w:ascii="Calibri" w:eastAsia="Calibri" w:hAnsi="Calibri" w:cs="Calibri"/>
                <w:sz w:val="22"/>
                <w:szCs w:val="22"/>
                <w:u w:val="single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u w:val="single"/>
              </w:rPr>
              <w:t>OBSERVACIONES:</w:t>
            </w:r>
          </w:p>
          <w:p w14:paraId="562B0DAA" w14:textId="77777777" w:rsidR="00E23824" w:rsidRDefault="00E23824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</w:p>
          <w:p w14:paraId="4CB81D88" w14:textId="77777777" w:rsidR="00E23824" w:rsidRDefault="00E23824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</w:p>
        </w:tc>
      </w:tr>
    </w:tbl>
    <w:p w14:paraId="30F3E14B" w14:textId="77777777" w:rsidR="00E23824" w:rsidRDefault="00E23824">
      <w:pPr>
        <w:jc w:val="center"/>
        <w:rPr>
          <w:rFonts w:ascii="Calibri" w:eastAsia="Calibri" w:hAnsi="Calibri" w:cs="Calibri"/>
        </w:rPr>
      </w:pPr>
    </w:p>
    <w:p w14:paraId="1716D06B" w14:textId="77777777" w:rsidR="00E23824" w:rsidRDefault="00000000">
      <w:pPr>
        <w:pBdr>
          <w:bottom w:val="single" w:sz="6" w:space="1" w:color="000000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Firma del estudiante.......................................................</w:t>
      </w:r>
    </w:p>
    <w:p w14:paraId="61464800" w14:textId="77777777" w:rsidR="00E23824" w:rsidRDefault="00E23824">
      <w:pPr>
        <w:pBdr>
          <w:bottom w:val="single" w:sz="6" w:space="1" w:color="000000"/>
        </w:pBdr>
        <w:rPr>
          <w:rFonts w:ascii="Calibri" w:eastAsia="Calibri" w:hAnsi="Calibri" w:cs="Calibri"/>
        </w:rPr>
      </w:pPr>
    </w:p>
    <w:p w14:paraId="60450B81" w14:textId="77777777" w:rsidR="00E23824" w:rsidRDefault="00000000">
      <w:pPr>
        <w:pBdr>
          <w:bottom w:val="single" w:sz="6" w:space="1" w:color="000000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Aclaración……………………………………………………………………</w:t>
      </w:r>
    </w:p>
    <w:p w14:paraId="53D73618" w14:textId="77777777" w:rsidR="00E23824" w:rsidRDefault="00E23824">
      <w:pPr>
        <w:pBdr>
          <w:bottom w:val="single" w:sz="6" w:space="1" w:color="000000"/>
        </w:pBdr>
        <w:rPr>
          <w:rFonts w:ascii="Calibri" w:eastAsia="Calibri" w:hAnsi="Calibri" w:cs="Calibri"/>
        </w:rPr>
      </w:pPr>
    </w:p>
    <w:p w14:paraId="02431595" w14:textId="77777777" w:rsidR="00E23824" w:rsidRDefault="00000000">
      <w:pPr>
        <w:pBdr>
          <w:bottom w:val="single" w:sz="6" w:space="1" w:color="000000"/>
        </w:pBdr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Recibido por ……………………………………………...</w:t>
      </w:r>
    </w:p>
    <w:p w14:paraId="629FA6F4" w14:textId="77777777" w:rsidR="00E23824" w:rsidRDefault="00E23824">
      <w:pPr>
        <w:pBdr>
          <w:bottom w:val="single" w:sz="6" w:space="1" w:color="000000"/>
        </w:pBdr>
        <w:jc w:val="center"/>
        <w:rPr>
          <w:rFonts w:ascii="Calibri" w:eastAsia="Calibri" w:hAnsi="Calibri" w:cs="Calibri"/>
        </w:rPr>
      </w:pPr>
    </w:p>
    <w:p w14:paraId="21D4D6D5" w14:textId="77777777" w:rsidR="00E23824" w:rsidRDefault="00E23824">
      <w:pPr>
        <w:pBdr>
          <w:bottom w:val="single" w:sz="6" w:space="1" w:color="000000"/>
        </w:pBdr>
        <w:jc w:val="center"/>
        <w:rPr>
          <w:rFonts w:ascii="Calibri" w:eastAsia="Calibri" w:hAnsi="Calibri" w:cs="Calibri"/>
        </w:rPr>
      </w:pPr>
    </w:p>
    <w:p w14:paraId="7D425AFA" w14:textId="77777777" w:rsidR="00E23824" w:rsidRDefault="00E23824">
      <w:pPr>
        <w:pBdr>
          <w:bottom w:val="single" w:sz="6" w:space="1" w:color="000000"/>
        </w:pBdr>
        <w:jc w:val="center"/>
        <w:rPr>
          <w:rFonts w:ascii="Calibri" w:eastAsia="Calibri" w:hAnsi="Calibri" w:cs="Calibri"/>
        </w:rPr>
      </w:pPr>
    </w:p>
    <w:p w14:paraId="75A93276" w14:textId="77777777" w:rsidR="00E23824" w:rsidRDefault="00E23824">
      <w:pPr>
        <w:pBdr>
          <w:bottom w:val="single" w:sz="6" w:space="1" w:color="000000"/>
        </w:pBdr>
        <w:rPr>
          <w:rFonts w:ascii="Calibri" w:eastAsia="Calibri" w:hAnsi="Calibri" w:cs="Calibri"/>
        </w:rPr>
      </w:pPr>
    </w:p>
    <w:p w14:paraId="7701CCA1" w14:textId="77777777" w:rsidR="00E23824" w:rsidRDefault="00E23824">
      <w:pPr>
        <w:pBdr>
          <w:bottom w:val="single" w:sz="6" w:space="1" w:color="000000"/>
        </w:pBdr>
        <w:rPr>
          <w:rFonts w:ascii="Calibri" w:eastAsia="Calibri" w:hAnsi="Calibri" w:cs="Calibri"/>
        </w:rPr>
      </w:pPr>
    </w:p>
    <w:p w14:paraId="1B142EC2" w14:textId="77777777" w:rsidR="00E23824" w:rsidRDefault="00E23824">
      <w:pPr>
        <w:pBdr>
          <w:bottom w:val="single" w:sz="6" w:space="1" w:color="000000"/>
        </w:pBdr>
        <w:rPr>
          <w:rFonts w:ascii="Calibri" w:eastAsia="Calibri" w:hAnsi="Calibri" w:cs="Calibri"/>
          <w:sz w:val="10"/>
          <w:szCs w:val="10"/>
        </w:rPr>
      </w:pPr>
    </w:p>
    <w:p w14:paraId="70527C19" w14:textId="77777777" w:rsidR="00E23824" w:rsidRDefault="00E23824">
      <w:pPr>
        <w:pBdr>
          <w:bottom w:val="single" w:sz="6" w:space="1" w:color="000000"/>
        </w:pBdr>
        <w:rPr>
          <w:rFonts w:ascii="Calibri" w:eastAsia="Calibri" w:hAnsi="Calibri" w:cs="Calibri"/>
          <w:sz w:val="10"/>
          <w:szCs w:val="10"/>
        </w:rPr>
      </w:pPr>
    </w:p>
    <w:p w14:paraId="276FD10E" w14:textId="77777777" w:rsidR="00E23824" w:rsidRDefault="00E23824">
      <w:pPr>
        <w:pBdr>
          <w:bottom w:val="single" w:sz="6" w:space="1" w:color="000000"/>
        </w:pBdr>
        <w:rPr>
          <w:rFonts w:ascii="Calibri" w:eastAsia="Calibri" w:hAnsi="Calibri" w:cs="Calibri"/>
          <w:sz w:val="10"/>
          <w:szCs w:val="10"/>
        </w:rPr>
      </w:pPr>
    </w:p>
    <w:p w14:paraId="07B3D73D" w14:textId="77777777" w:rsidR="00E23824" w:rsidRDefault="00000000">
      <w:pPr>
        <w:rPr>
          <w:rFonts w:ascii="Calibri" w:eastAsia="Calibri" w:hAnsi="Calibri" w:cs="Calibri"/>
          <w:b/>
          <w:bCs/>
          <w:sz w:val="6"/>
          <w:szCs w:val="6"/>
        </w:rPr>
      </w:pPr>
      <w:r>
        <w:rPr>
          <w:rFonts w:ascii="Calibri" w:eastAsia="Calibri" w:hAnsi="Calibri" w:cs="Calibri"/>
          <w:b/>
          <w:bCs/>
          <w:sz w:val="6"/>
          <w:szCs w:val="6"/>
        </w:rPr>
        <w:t>CORTAR PARA EL ALUMNO</w:t>
      </w:r>
    </w:p>
    <w:p w14:paraId="1954E7C6" w14:textId="77777777" w:rsidR="00E23824" w:rsidRDefault="00000000">
      <w:pPr>
        <w:rPr>
          <w:rFonts w:ascii="Calibri" w:eastAsia="Calibri" w:hAnsi="Calibri" w:cs="Calibri"/>
          <w:b/>
          <w:bCs/>
          <w:sz w:val="14"/>
          <w:szCs w:val="14"/>
        </w:rPr>
      </w:pPr>
      <w:r>
        <w:rPr>
          <w:rFonts w:ascii="Calibri" w:eastAsia="Calibri" w:hAnsi="Calibri" w:cs="Calibri"/>
          <w:b/>
          <w:bCs/>
          <w:sz w:val="14"/>
          <w:szCs w:val="14"/>
        </w:rPr>
        <w:t>ESCUELA SUPERIOR DE BELLAS ARTES “EMILIO CARAFFA”</w:t>
      </w:r>
    </w:p>
    <w:p w14:paraId="694C5BA3" w14:textId="77777777" w:rsidR="00E23824" w:rsidRDefault="00000000">
      <w:pPr>
        <w:rPr>
          <w:rFonts w:ascii="Calibri" w:eastAsia="Calibri" w:hAnsi="Calibri" w:cs="Calibri"/>
          <w:b/>
          <w:bCs/>
          <w:sz w:val="14"/>
          <w:szCs w:val="14"/>
        </w:rPr>
      </w:pPr>
      <w:r>
        <w:rPr>
          <w:rFonts w:ascii="Calibri" w:eastAsia="Calibri" w:hAnsi="Calibri" w:cs="Calibri"/>
          <w:b/>
          <w:bCs/>
          <w:sz w:val="14"/>
          <w:szCs w:val="14"/>
        </w:rPr>
        <w:t xml:space="preserve">                                                                                                                                                      INSCRIPCIÓN PARA EL AÑO 2027</w:t>
      </w:r>
    </w:p>
    <w:p w14:paraId="31646BB6" w14:textId="77777777" w:rsidR="00E23824" w:rsidRDefault="00000000">
      <w:pPr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sz w:val="14"/>
          <w:szCs w:val="14"/>
        </w:rPr>
        <w:t>Estudiante...............................................................................................................</w:t>
      </w:r>
    </w:p>
    <w:p w14:paraId="7484E361" w14:textId="77777777" w:rsidR="00E23824" w:rsidRDefault="00000000">
      <w:pPr>
        <w:rPr>
          <w:rFonts w:ascii="Calibri" w:eastAsia="Calibri" w:hAnsi="Calibri" w:cs="Calibri"/>
          <w:b/>
          <w:bCs/>
          <w:sz w:val="14"/>
          <w:szCs w:val="14"/>
        </w:rPr>
      </w:pPr>
      <w:r>
        <w:rPr>
          <w:rFonts w:ascii="Calibri" w:eastAsia="Calibri" w:hAnsi="Calibri" w:cs="Calibri"/>
          <w:b/>
          <w:bCs/>
          <w:sz w:val="14"/>
          <w:szCs w:val="14"/>
        </w:rPr>
        <w:t>INDICACIONES GENERALES</w:t>
      </w:r>
    </w:p>
    <w:p w14:paraId="2913FE45" w14:textId="77777777" w:rsidR="00E23824" w:rsidRDefault="00000000">
      <w:pPr>
        <w:numPr>
          <w:ilvl w:val="0"/>
          <w:numId w:val="1"/>
        </w:numPr>
        <w:spacing w:before="240"/>
        <w:jc w:val="both"/>
        <w:rPr>
          <w:rFonts w:ascii="Calibri" w:eastAsia="Calibri" w:hAnsi="Calibri" w:cs="Calibri"/>
          <w:b/>
          <w:bCs/>
          <w:sz w:val="14"/>
          <w:szCs w:val="14"/>
        </w:rPr>
      </w:pPr>
      <w:r>
        <w:rPr>
          <w:rFonts w:ascii="Calibri" w:eastAsia="Calibri" w:hAnsi="Calibri" w:cs="Calibri"/>
          <w:b/>
          <w:bCs/>
          <w:sz w:val="14"/>
          <w:szCs w:val="14"/>
        </w:rPr>
        <w:t>Es responsabilidad de cada estudiante conocer y cumplir el Régimen Académico Institucional (RAI), el Régimen de Correlatividades y el Plan de Estudios vigente, disponibles para consulta en Secretaría.</w:t>
      </w:r>
    </w:p>
    <w:p w14:paraId="7F0E649F" w14:textId="77777777" w:rsidR="00E23824" w:rsidRDefault="00000000">
      <w:pPr>
        <w:numPr>
          <w:ilvl w:val="0"/>
          <w:numId w:val="1"/>
        </w:numPr>
        <w:jc w:val="both"/>
        <w:rPr>
          <w:rFonts w:ascii="Calibri" w:eastAsia="Calibri" w:hAnsi="Calibri" w:cs="Calibri"/>
          <w:b/>
          <w:bCs/>
          <w:sz w:val="14"/>
          <w:szCs w:val="14"/>
        </w:rPr>
      </w:pPr>
      <w:r>
        <w:rPr>
          <w:rFonts w:ascii="Calibri" w:eastAsia="Calibri" w:hAnsi="Calibri" w:cs="Calibri"/>
          <w:b/>
          <w:bCs/>
          <w:sz w:val="14"/>
          <w:szCs w:val="14"/>
        </w:rPr>
        <w:t>Antes de cursar, deberá verificar el cumplimiento de las correlatividades y demás requisitos académicos. Ante dudas, deberá consultar en Secretaría.</w:t>
      </w:r>
    </w:p>
    <w:p w14:paraId="66371382" w14:textId="77777777" w:rsidR="00E23824" w:rsidRDefault="00000000">
      <w:pPr>
        <w:numPr>
          <w:ilvl w:val="0"/>
          <w:numId w:val="1"/>
        </w:numPr>
        <w:rPr>
          <w:rFonts w:ascii="Calibri" w:eastAsia="Calibri" w:hAnsi="Calibri" w:cs="Calibri"/>
          <w:b/>
          <w:bCs/>
          <w:sz w:val="14"/>
          <w:szCs w:val="14"/>
        </w:rPr>
      </w:pPr>
      <w:r>
        <w:rPr>
          <w:rFonts w:ascii="Calibri" w:eastAsia="Calibri" w:hAnsi="Calibri" w:cs="Calibri"/>
          <w:b/>
          <w:bCs/>
          <w:sz w:val="14"/>
          <w:szCs w:val="14"/>
        </w:rPr>
        <w:t>La inscripción se realizará en los períodos establecidos por la institución.</w:t>
      </w:r>
    </w:p>
    <w:p w14:paraId="69F443DB" w14:textId="77777777" w:rsidR="00E23824" w:rsidRDefault="00000000">
      <w:pPr>
        <w:numPr>
          <w:ilvl w:val="0"/>
          <w:numId w:val="1"/>
        </w:numPr>
        <w:rPr>
          <w:rFonts w:ascii="Calibri" w:eastAsia="Calibri" w:hAnsi="Calibri" w:cs="Calibri"/>
          <w:b/>
          <w:bCs/>
          <w:sz w:val="14"/>
          <w:szCs w:val="14"/>
        </w:rPr>
      </w:pPr>
      <w:r>
        <w:rPr>
          <w:rFonts w:ascii="Calibri" w:eastAsia="Calibri" w:hAnsi="Calibri" w:cs="Calibri"/>
          <w:b/>
          <w:bCs/>
          <w:sz w:val="14"/>
          <w:szCs w:val="14"/>
        </w:rPr>
        <w:t>La documentación pendiente deberá presentarse a la brevedad en Secretaría.</w:t>
      </w:r>
    </w:p>
    <w:p w14:paraId="5ADC1C65" w14:textId="77777777" w:rsidR="00E23824" w:rsidRDefault="00000000">
      <w:pPr>
        <w:numPr>
          <w:ilvl w:val="0"/>
          <w:numId w:val="1"/>
        </w:numPr>
        <w:rPr>
          <w:rFonts w:ascii="Calibri" w:eastAsia="Calibri" w:hAnsi="Calibri" w:cs="Calibri"/>
          <w:b/>
          <w:bCs/>
          <w:sz w:val="14"/>
          <w:szCs w:val="14"/>
        </w:rPr>
      </w:pPr>
      <w:r>
        <w:rPr>
          <w:rFonts w:ascii="Calibri" w:eastAsia="Calibri" w:hAnsi="Calibri" w:cs="Calibri"/>
          <w:b/>
          <w:bCs/>
          <w:sz w:val="14"/>
          <w:szCs w:val="14"/>
        </w:rPr>
        <w:t>Los/as ingresantes deberán cumplir las actividades de ingreso establecidas por la normativa vigente.</w:t>
      </w:r>
    </w:p>
    <w:p w14:paraId="493A47DA" w14:textId="77777777" w:rsidR="00E23824" w:rsidRDefault="00000000">
      <w:pPr>
        <w:numPr>
          <w:ilvl w:val="0"/>
          <w:numId w:val="1"/>
        </w:numPr>
        <w:rPr>
          <w:rFonts w:ascii="Calibri" w:eastAsia="Calibri" w:hAnsi="Calibri" w:cs="Calibri"/>
          <w:b/>
          <w:bCs/>
          <w:sz w:val="14"/>
          <w:szCs w:val="14"/>
        </w:rPr>
      </w:pPr>
      <w:r>
        <w:rPr>
          <w:rFonts w:ascii="Calibri" w:eastAsia="Calibri" w:hAnsi="Calibri" w:cs="Calibri"/>
          <w:b/>
          <w:bCs/>
          <w:sz w:val="14"/>
          <w:szCs w:val="14"/>
        </w:rPr>
        <w:t>La regularidad, promoción y acreditación se regirán por la normativa vigente y el Plan de Estudios correspondiente.</w:t>
      </w:r>
    </w:p>
    <w:p w14:paraId="5BE34505" w14:textId="77777777" w:rsidR="00E23824" w:rsidRDefault="00000000">
      <w:pPr>
        <w:numPr>
          <w:ilvl w:val="0"/>
          <w:numId w:val="1"/>
        </w:numPr>
        <w:rPr>
          <w:rFonts w:ascii="Calibri" w:eastAsia="Calibri" w:hAnsi="Calibri" w:cs="Calibri"/>
          <w:b/>
          <w:bCs/>
          <w:sz w:val="14"/>
          <w:szCs w:val="14"/>
        </w:rPr>
      </w:pPr>
      <w:r>
        <w:rPr>
          <w:rFonts w:ascii="Calibri" w:eastAsia="Calibri" w:hAnsi="Calibri" w:cs="Calibri"/>
          <w:b/>
          <w:bCs/>
          <w:sz w:val="14"/>
          <w:szCs w:val="14"/>
        </w:rPr>
        <w:t>Deberán respetarse los horarios y las pautas institucionales. La libreta estudiantil se presentará cuando corresponda.</w:t>
      </w:r>
    </w:p>
    <w:p w14:paraId="38DBADF4" w14:textId="77777777" w:rsidR="00E23824" w:rsidRDefault="00000000">
      <w:pPr>
        <w:numPr>
          <w:ilvl w:val="0"/>
          <w:numId w:val="1"/>
        </w:numPr>
        <w:rPr>
          <w:rFonts w:ascii="Calibri" w:eastAsia="Calibri" w:hAnsi="Calibri" w:cs="Calibri"/>
          <w:b/>
          <w:bCs/>
          <w:sz w:val="14"/>
          <w:szCs w:val="14"/>
        </w:rPr>
      </w:pPr>
      <w:r>
        <w:rPr>
          <w:rFonts w:ascii="Calibri" w:eastAsia="Calibri" w:hAnsi="Calibri" w:cs="Calibri"/>
          <w:b/>
          <w:bCs/>
          <w:sz w:val="14"/>
          <w:szCs w:val="14"/>
        </w:rPr>
        <w:t>Para rendir exámenes finales, deberá cumplirse con los requisitos académicos y administrativos y realizar la inscripción en tiempo y forma.</w:t>
      </w:r>
    </w:p>
    <w:p w14:paraId="5EAD3B03" w14:textId="77777777" w:rsidR="00E23824" w:rsidRDefault="00000000">
      <w:pPr>
        <w:numPr>
          <w:ilvl w:val="0"/>
          <w:numId w:val="1"/>
        </w:numPr>
        <w:rPr>
          <w:rFonts w:ascii="Calibri" w:eastAsia="Calibri" w:hAnsi="Calibri" w:cs="Calibri"/>
          <w:b/>
          <w:bCs/>
          <w:sz w:val="14"/>
          <w:szCs w:val="14"/>
        </w:rPr>
      </w:pPr>
      <w:r>
        <w:rPr>
          <w:rFonts w:ascii="Calibri" w:eastAsia="Calibri" w:hAnsi="Calibri" w:cs="Calibri"/>
          <w:b/>
          <w:bCs/>
          <w:sz w:val="14"/>
          <w:szCs w:val="14"/>
        </w:rPr>
        <w:t>Toda modificación de datos o situación académica deberá comunicarse a Secretaría. Las novedades normativas se informarán por los canales institucionales.</w:t>
      </w:r>
    </w:p>
    <w:p w14:paraId="36BDC5F8" w14:textId="77777777" w:rsidR="00E23824" w:rsidRDefault="00000000">
      <w:pPr>
        <w:numPr>
          <w:ilvl w:val="0"/>
          <w:numId w:val="1"/>
        </w:numPr>
        <w:spacing w:after="240"/>
        <w:jc w:val="both"/>
        <w:rPr>
          <w:rFonts w:ascii="Calibri" w:eastAsia="Calibri" w:hAnsi="Calibri" w:cs="Calibri"/>
          <w:b/>
          <w:bCs/>
          <w:sz w:val="14"/>
          <w:szCs w:val="14"/>
        </w:rPr>
      </w:pPr>
      <w:r>
        <w:rPr>
          <w:rFonts w:ascii="Calibri" w:eastAsia="Calibri" w:hAnsi="Calibri" w:cs="Calibri"/>
          <w:b/>
          <w:bCs/>
          <w:sz w:val="14"/>
          <w:szCs w:val="14"/>
        </w:rPr>
        <w:t>La firma de la ficha deja constancia de la lectura y conocimiento de estas indicaciones, sin perjuicio de los derechos y obligaciones establecidos por la normativa vigente.</w:t>
      </w:r>
    </w:p>
    <w:p w14:paraId="296099CE" w14:textId="77777777" w:rsidR="00E23824" w:rsidRDefault="00E23824">
      <w:pPr>
        <w:jc w:val="both"/>
        <w:rPr>
          <w:rFonts w:ascii="Calibri" w:eastAsia="Calibri" w:hAnsi="Calibri" w:cs="Calibri"/>
          <w:b/>
          <w:bCs/>
          <w:sz w:val="14"/>
          <w:szCs w:val="14"/>
          <w:u w:val="single"/>
        </w:rPr>
      </w:pPr>
    </w:p>
    <w:sectPr w:rsidR="00E2382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694" w:right="567" w:bottom="142" w:left="567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D12958" w14:textId="77777777" w:rsidR="009A3F7A" w:rsidRDefault="009A3F7A">
      <w:r>
        <w:separator/>
      </w:r>
    </w:p>
  </w:endnote>
  <w:endnote w:type="continuationSeparator" w:id="0">
    <w:p w14:paraId="13CB88FF" w14:textId="77777777" w:rsidR="009A3F7A" w:rsidRDefault="009A3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7C0D66AF-0A1F-4ADE-A342-0F8EDF55C383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4DD571CB-109B-42C9-98AC-88A5C04FF3DA}"/>
    <w:embedBold r:id="rId3" w:fontKey="{781FBF7A-1BD2-4188-89D6-79AB971905F3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4" w:fontKey="{F6935813-3D9C-498F-89A2-15AF33E20F8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73EF9F" w14:textId="77777777" w:rsidR="00E23824" w:rsidRDefault="00E2382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1B30A1" w14:textId="77777777" w:rsidR="00E23824" w:rsidRDefault="00E2382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05C1FD" w14:textId="77777777" w:rsidR="00E23824" w:rsidRDefault="00E2382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3883D8" w14:textId="77777777" w:rsidR="009A3F7A" w:rsidRDefault="009A3F7A">
      <w:r>
        <w:separator/>
      </w:r>
    </w:p>
  </w:footnote>
  <w:footnote w:type="continuationSeparator" w:id="0">
    <w:p w14:paraId="59C5CF29" w14:textId="77777777" w:rsidR="009A3F7A" w:rsidRDefault="009A3F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51087A" w14:textId="77777777" w:rsidR="00E23824" w:rsidRDefault="00E2382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7C5B78" w14:textId="77777777" w:rsidR="00E23824" w:rsidRDefault="00000000">
    <w:pPr>
      <w:jc w:val="center"/>
      <w:rPr>
        <w:rFonts w:ascii="Calibri" w:eastAsia="Calibri" w:hAnsi="Calibri" w:cs="Calibri"/>
        <w:b/>
        <w:bCs/>
        <w:sz w:val="28"/>
        <w:szCs w:val="28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0D78E0BC" wp14:editId="7152422B">
          <wp:simplePos x="0" y="0"/>
          <wp:positionH relativeFrom="column">
            <wp:posOffset>5705475</wp:posOffset>
          </wp:positionH>
          <wp:positionV relativeFrom="paragraph">
            <wp:posOffset>76200</wp:posOffset>
          </wp:positionV>
          <wp:extent cx="1069233" cy="642938"/>
          <wp:effectExtent l="0" t="0" r="0" b="0"/>
          <wp:wrapNone/>
          <wp:docPr id="3" name="image1.jpg" descr="caraffa_colo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araffa_color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69233" cy="6429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CCDDD89" w14:textId="77777777" w:rsidR="00E23824" w:rsidRDefault="00000000">
    <w:pPr>
      <w:jc w:val="center"/>
      <w:rPr>
        <w:rFonts w:ascii="Calibri" w:eastAsia="Calibri" w:hAnsi="Calibri" w:cs="Calibri"/>
        <w:b/>
        <w:bCs/>
        <w:sz w:val="28"/>
        <w:szCs w:val="28"/>
      </w:rPr>
    </w:pPr>
    <w:r>
      <w:rPr>
        <w:rFonts w:ascii="Calibri" w:eastAsia="Calibri" w:hAnsi="Calibri" w:cs="Calibri"/>
        <w:b/>
        <w:bCs/>
        <w:sz w:val="28"/>
        <w:szCs w:val="28"/>
      </w:rPr>
      <w:t>ESCUELA SUPERIOR DE BELLAS ARTES “EMILIO CARAFFA”</w:t>
    </w:r>
  </w:p>
  <w:p w14:paraId="00B8D3E6" w14:textId="77777777" w:rsidR="00E23824" w:rsidRDefault="00000000">
    <w:pPr>
      <w:jc w:val="center"/>
      <w:rPr>
        <w:rFonts w:ascii="Calibri" w:eastAsia="Calibri" w:hAnsi="Calibri" w:cs="Calibri"/>
        <w:b/>
        <w:bCs/>
        <w:sz w:val="14"/>
        <w:szCs w:val="14"/>
      </w:rPr>
    </w:pPr>
    <w:r>
      <w:rPr>
        <w:rFonts w:ascii="Calibri" w:eastAsia="Calibri" w:hAnsi="Calibri" w:cs="Calibri"/>
        <w:b/>
        <w:bCs/>
        <w:sz w:val="14"/>
        <w:szCs w:val="14"/>
      </w:rPr>
      <w:t xml:space="preserve">Catamarca 325 – T.e 03541/458166 </w:t>
    </w:r>
  </w:p>
  <w:p w14:paraId="4DA5CD3C" w14:textId="77777777" w:rsidR="00E23824" w:rsidRDefault="00000000">
    <w:pPr>
      <w:jc w:val="center"/>
      <w:rPr>
        <w:rFonts w:ascii="Calibri" w:eastAsia="Calibri" w:hAnsi="Calibri" w:cs="Calibri"/>
        <w:b/>
        <w:bCs/>
        <w:sz w:val="14"/>
        <w:szCs w:val="14"/>
      </w:rPr>
    </w:pPr>
    <w:r>
      <w:rPr>
        <w:rFonts w:ascii="Calibri" w:eastAsia="Calibri" w:hAnsi="Calibri" w:cs="Calibri"/>
        <w:b/>
        <w:bCs/>
        <w:sz w:val="14"/>
        <w:szCs w:val="14"/>
      </w:rPr>
      <w:t>WhatsApp 3541707798 – Cosquin – ecaraffacoquin@yahoo.com.ar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5C5901" w14:textId="77777777" w:rsidR="00E23824" w:rsidRDefault="00E2382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B46E8"/>
    <w:multiLevelType w:val="multilevel"/>
    <w:tmpl w:val="F38276F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890307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824"/>
    <w:rsid w:val="007921E6"/>
    <w:rsid w:val="009A3F7A"/>
    <w:rsid w:val="00CE258A"/>
    <w:rsid w:val="00D721F3"/>
    <w:rsid w:val="00E23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509FC"/>
  <w15:docId w15:val="{97BED610-7E44-4A4D-BB8A-6D91C22A2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es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Tablaconcuadrcula">
    <w:name w:val="Table Grid"/>
    <w:basedOn w:val="Tablanormal"/>
    <w:uiPriority w:val="39"/>
    <w:rsid w:val="000412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363FB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C6058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60583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6058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60583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58615E"/>
    <w:rPr>
      <w:color w:val="0563C1" w:themeColor="hyperlink"/>
      <w:u w:val="single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Hu6DenYuDb8a2WKw1aqRF+dCIg==">CgMxLjA4AHIhMUI4dW1pbno1bU15UzRLVjRYa2ZCZlNUVEVXMTBzdVd6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746</Words>
  <Characters>4103</Characters>
  <Application>Microsoft Office Word</Application>
  <DocSecurity>0</DocSecurity>
  <Lines>34</Lines>
  <Paragraphs>9</Paragraphs>
  <ScaleCrop>false</ScaleCrop>
  <Company/>
  <LinksUpToDate>false</LinksUpToDate>
  <CharactersWithSpaces>4840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Escuela Superior De Bellas Artes - Emilio Caraffa - Superior</cp:lastModifiedBy>
  <cp:revision>3</cp:revision>
  <dcterms:created xsi:type="dcterms:W3CDTF">2026-10-13T21:48:00Z</dcterms:created>
  <dcterms:modified xsi:type="dcterms:W3CDTF">2026-10-13T21:54:00Z</dcterms:modified>
</cp:coreProperties>
</file>